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6782" w14:textId="5102BC61" w:rsidR="00424109" w:rsidRPr="0090008F" w:rsidRDefault="00733D08" w:rsidP="00733D08">
      <w:pPr>
        <w:spacing w:line="240" w:lineRule="exact"/>
        <w:ind w:firstLineChars="200" w:firstLine="52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D0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～</w:t>
      </w:r>
      <w:r w:rsidR="00557891" w:rsidRPr="00733D08">
        <w:rPr>
          <w:rFonts w:ascii="HG丸ｺﾞｼｯｸM-PRO" w:eastAsia="HG丸ｺﾞｼｯｸM-PRO" w:hAnsi="HG丸ｺﾞｼｯｸM-PRO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20E8F" wp14:editId="664A04E9">
                <wp:simplePos x="0" y="0"/>
                <wp:positionH relativeFrom="column">
                  <wp:posOffset>5134087</wp:posOffset>
                </wp:positionH>
                <wp:positionV relativeFrom="paragraph">
                  <wp:posOffset>-333450</wp:posOffset>
                </wp:positionV>
                <wp:extent cx="956908" cy="1118795"/>
                <wp:effectExtent l="0" t="0" r="1524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08" cy="11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txbx>
                        <w:txbxContent>
                          <w:p w14:paraId="4CDFB31C" w14:textId="2F35620C" w:rsidR="00557891" w:rsidRDefault="005578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F200E" wp14:editId="7B1E531F">
                                  <wp:extent cx="939635" cy="1019493"/>
                                  <wp:effectExtent l="0" t="0" r="0" b="0"/>
                                  <wp:docPr id="5" name="グラフィックス 5" descr="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グラフィックス 5" descr="花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158" cy="109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0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26.25pt;width:75.35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" fillcolor="white [3201]" strokeweight=".5pt">
                <v:stroke opacity="0"/>
                <v:textbox>
                  <w:txbxContent>
                    <w:p w14:paraId="4CDFB31C" w14:textId="2F35620C" w:rsidR="00557891" w:rsidRDefault="00557891">
                      <w:r>
                        <w:rPr>
                          <w:noProof/>
                        </w:rPr>
                        <w:drawing>
                          <wp:inline distT="0" distB="0" distL="0" distR="0" wp14:anchorId="2DFF200E" wp14:editId="7B1E531F">
                            <wp:extent cx="939635" cy="1019493"/>
                            <wp:effectExtent l="0" t="0" r="0" b="0"/>
                            <wp:docPr id="5" name="グラフィックス 5" descr="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グラフィックス 5" descr="花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158" cy="109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4D6" w:rsidRPr="00733D0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障がい</w:t>
      </w:r>
      <w:r w:rsidRPr="00733D0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者手帳をお持ちの方へ～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0114D6" w:rsidRPr="009000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運転免許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取得</w:t>
      </w:r>
      <w:r w:rsidR="000114D6" w:rsidRPr="009000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助成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のご案内</w:t>
      </w:r>
    </w:p>
    <w:p w14:paraId="1A28069C" w14:textId="6C8F482F" w:rsidR="00A85D45" w:rsidRDefault="00A85D45" w:rsidP="00733D08">
      <w:pPr>
        <w:spacing w:line="240" w:lineRule="exact"/>
        <w:ind w:firstLineChars="1200" w:firstLine="2400"/>
        <w:rPr>
          <w:rFonts w:ascii="HG丸ｺﾞｼｯｸM-PRO" w:eastAsia="HG丸ｺﾞｼｯｸM-PRO" w:hAnsi="HG丸ｺﾞｼｯｸM-PRO"/>
        </w:rPr>
      </w:pPr>
      <w:r w:rsidRPr="0090008F">
        <w:rPr>
          <w:rFonts w:ascii="HG丸ｺﾞｼｯｸM-PRO" w:eastAsia="HG丸ｺﾞｼｯｸM-PRO" w:hAnsi="HG丸ｺﾞｼｯｸM-PRO" w:hint="eastAsia"/>
        </w:rPr>
        <w:t>就職や通勤など社会参加</w:t>
      </w:r>
      <w:r w:rsidR="00733D08">
        <w:rPr>
          <w:rFonts w:ascii="HG丸ｺﾞｼｯｸM-PRO" w:eastAsia="HG丸ｺﾞｼｯｸM-PRO" w:hAnsi="HG丸ｺﾞｼｯｸM-PRO" w:hint="eastAsia"/>
        </w:rPr>
        <w:t>を目的とする方への助成です</w:t>
      </w:r>
    </w:p>
    <w:p w14:paraId="2348A859" w14:textId="40AA41BE" w:rsidR="00F576EF" w:rsidRPr="0041024C" w:rsidRDefault="009164B1" w:rsidP="00B3246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相談日</w:t>
      </w:r>
      <w:r w:rsidR="00B3246E" w:rsidRPr="00410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年　　月　　日</w:t>
      </w:r>
      <w:r w:rsidRPr="009164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246E" w:rsidRPr="00410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B3246E" w:rsidRPr="00410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576EF" w:rsidRPr="00410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0008F" w14:paraId="03366783" w14:textId="77777777" w:rsidTr="0041024C">
        <w:trPr>
          <w:trHeight w:val="2817"/>
        </w:trPr>
        <w:tc>
          <w:tcPr>
            <w:tcW w:w="9634" w:type="dxa"/>
          </w:tcPr>
          <w:p w14:paraId="54CE238B" w14:textId="3FC80055" w:rsidR="0090008F" w:rsidRDefault="005F622D" w:rsidP="0090008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8348D" wp14:editId="76BEA78C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63500</wp:posOffset>
                      </wp:positionV>
                      <wp:extent cx="2257425" cy="16668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654930F" w14:textId="77777777" w:rsidR="001C2CDF" w:rsidRDefault="001C2CDF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FB88BF" w14:textId="77777777" w:rsidR="001C2CDF" w:rsidRDefault="001C2CDF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BE9EEC" w14:textId="77777777" w:rsidR="001C2CDF" w:rsidRDefault="001C2CDF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140696" w14:textId="1DB9AA15" w:rsidR="00B3246E" w:rsidRPr="003759B9" w:rsidRDefault="00B3246E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【助成金額】</w:t>
                                  </w:r>
                                </w:p>
                                <w:p w14:paraId="20AC6FDA" w14:textId="77777777" w:rsidR="00C6456F" w:rsidRDefault="00B3246E" w:rsidP="00C6456F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免許取得に要した費用の２／３</w:t>
                                  </w:r>
                                </w:p>
                                <w:p w14:paraId="39361354" w14:textId="51E6DCAB" w:rsidR="00B3246E" w:rsidRPr="003759B9" w:rsidRDefault="00B3246E" w:rsidP="00C6456F">
                                  <w:pPr>
                                    <w:spacing w:before="0" w:after="0" w:line="240" w:lineRule="exact"/>
                                    <w:ind w:leftChars="100" w:left="20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highlight w:val="yellow"/>
                                      <w:bdr w:val="single" w:sz="4" w:space="0" w:color="auto"/>
                                    </w:rPr>
                                    <w:t>上限１０万円</w:t>
                                  </w:r>
                                </w:p>
                                <w:p w14:paraId="76F5F427" w14:textId="62CBD534" w:rsidR="00B3246E" w:rsidRDefault="00B3246E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0BF23C7" w14:textId="169E25C1" w:rsidR="004A6CFF" w:rsidRPr="003759B9" w:rsidRDefault="004A6CFF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※助成枠に限りがあります。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8348D" id="テキスト ボックス 2" o:spid="_x0000_s1027" type="#_x0000_t202" style="position:absolute;margin-left:2pt;margin-top:5pt;width:177.7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" fillcolor="window" strokeweight=".5pt">
                      <v:stroke dashstyle="1 1"/>
                      <v:textbox>
                        <w:txbxContent>
                          <w:p w14:paraId="4654930F" w14:textId="77777777" w:rsidR="001C2CDF" w:rsidRDefault="001C2CDF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5FB88BF" w14:textId="77777777" w:rsidR="001C2CDF" w:rsidRDefault="001C2CDF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6BE9EEC" w14:textId="77777777" w:rsidR="001C2CDF" w:rsidRDefault="001C2CDF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5140696" w14:textId="1DB9AA15" w:rsidR="00B3246E" w:rsidRPr="003759B9" w:rsidRDefault="00B3246E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【助成金額】</w:t>
                            </w:r>
                          </w:p>
                          <w:p w14:paraId="20AC6FDA" w14:textId="77777777" w:rsidR="00C6456F" w:rsidRDefault="00B3246E" w:rsidP="00C6456F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免許取得に要した費用の２／３</w:t>
                            </w:r>
                          </w:p>
                          <w:p w14:paraId="39361354" w14:textId="51E6DCAB" w:rsidR="00B3246E" w:rsidRPr="003759B9" w:rsidRDefault="00B3246E" w:rsidP="00C6456F">
                            <w:pPr>
                              <w:spacing w:before="0" w:after="0" w:line="240" w:lineRule="exact"/>
                              <w:ind w:leftChars="100" w:lef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highlight w:val="yellow"/>
                                <w:bdr w:val="single" w:sz="4" w:space="0" w:color="auto"/>
                              </w:rPr>
                              <w:t>上限１０万円</w:t>
                            </w:r>
                          </w:p>
                          <w:p w14:paraId="76F5F427" w14:textId="62CBD534" w:rsidR="00B3246E" w:rsidRDefault="00B3246E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40BF23C7" w14:textId="169E25C1" w:rsidR="004A6CFF" w:rsidRPr="003759B9" w:rsidRDefault="004A6CFF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※助成枠に限りがあります。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024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4262D" wp14:editId="0B601C34">
                      <wp:simplePos x="0" y="0"/>
                      <wp:positionH relativeFrom="margin">
                        <wp:posOffset>2349500</wp:posOffset>
                      </wp:positionH>
                      <wp:positionV relativeFrom="paragraph">
                        <wp:posOffset>63499</wp:posOffset>
                      </wp:positionV>
                      <wp:extent cx="3628390" cy="1666875"/>
                      <wp:effectExtent l="0" t="0" r="1016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839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56AC7D03" w14:textId="341286D9" w:rsidR="00A85D45" w:rsidRPr="00B3246E" w:rsidRDefault="00A85D45" w:rsidP="00B3246E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3246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【対象となる方と</w:t>
                                  </w:r>
                                  <w:r w:rsidR="004102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助成の</w:t>
                                  </w:r>
                                  <w:r w:rsidRPr="00B3246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条件】</w:t>
                                  </w:r>
                                </w:p>
                                <w:p w14:paraId="14D5912A" w14:textId="053331B8" w:rsidR="00A85D45" w:rsidRPr="003759B9" w:rsidRDefault="00A85D45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１　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障がい者手帳をもっている</w:t>
                                  </w:r>
                                </w:p>
                                <w:p w14:paraId="602EBD91" w14:textId="0D55A76A" w:rsidR="00A85D45" w:rsidRDefault="00B3246E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A85D45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自動車教習所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に入校していない</w:t>
                                  </w:r>
                                </w:p>
                                <w:p w14:paraId="2A0458AA" w14:textId="74B197B7" w:rsidR="007B44A4" w:rsidRPr="003759B9" w:rsidRDefault="00BA2A7C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３　申請日から２カ</w:t>
                                  </w:r>
                                  <w:r w:rsidR="007B44A4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月以内に入校</w:t>
                                  </w:r>
                                </w:p>
                                <w:p w14:paraId="6715ED54" w14:textId="52A74C2F" w:rsidR="0041024C" w:rsidRPr="003759B9" w:rsidRDefault="007B44A4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A85D45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本人に</w:t>
                                  </w:r>
                                  <w:r w:rsidR="00A85D45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市税の滞納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がない</w:t>
                                  </w:r>
                                </w:p>
                                <w:p w14:paraId="7C2B3E30" w14:textId="4259826D" w:rsidR="00A85D45" w:rsidRPr="003759B9" w:rsidRDefault="007B44A4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５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A85D45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本人の所得が基準内</w:t>
                                  </w:r>
                                  <w:r w:rsid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（収入額の目安＝642万円）</w:t>
                                  </w:r>
                                </w:p>
                                <w:p w14:paraId="244FF615" w14:textId="67B52271" w:rsidR="0041024C" w:rsidRPr="003759B9" w:rsidRDefault="007B44A4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６</w:t>
                                  </w:r>
                                  <w:r w:rsidR="0041024C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2B528F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八代市</w:t>
                                  </w:r>
                                  <w:r w:rsidR="000E1B01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2B528F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住民基本台帳に記載されている</w:t>
                                  </w:r>
                                </w:p>
                                <w:p w14:paraId="0FA55E61" w14:textId="333BC0D7" w:rsidR="009164B1" w:rsidRPr="003759B9" w:rsidRDefault="007B44A4" w:rsidP="0041024C">
                                  <w:pPr>
                                    <w:spacing w:before="0"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７</w:t>
                                  </w:r>
                                  <w:r w:rsidR="009164B1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2B528F"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自動車等の運転を禁止されていない</w:t>
                                  </w:r>
                                </w:p>
                                <w:p w14:paraId="21FDA177" w14:textId="77777777" w:rsidR="00A85D45" w:rsidRPr="003759B9" w:rsidRDefault="00A85D45" w:rsidP="003759B9">
                                  <w:pPr>
                                    <w:spacing w:before="0" w:after="0" w:line="240" w:lineRule="exact"/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適性検査において「適」の判定が必要です</w:t>
                                  </w:r>
                                  <w:r w:rsidRPr="003759B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4262D" id="テキスト ボックス 1" o:spid="_x0000_s1028" type="#_x0000_t202" style="position:absolute;margin-left:185pt;margin-top:5pt;width:285.7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" fillcolor="white [3201]" strokeweight=".5pt">
                      <v:stroke dashstyle="1 1"/>
                      <v:textbox>
                        <w:txbxContent>
                          <w:p w14:paraId="56AC7D03" w14:textId="341286D9" w:rsidR="00A85D45" w:rsidRPr="00B3246E" w:rsidRDefault="00A85D45" w:rsidP="00B3246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3246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【対象となる方と</w:t>
                            </w:r>
                            <w:r w:rsidR="004102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助成の</w:t>
                            </w:r>
                            <w:r w:rsidRPr="00B3246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条件】</w:t>
                            </w:r>
                          </w:p>
                          <w:p w14:paraId="14D5912A" w14:textId="053331B8" w:rsidR="00A85D45" w:rsidRPr="003759B9" w:rsidRDefault="00A85D45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１　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障がい者手帳をもっている</w:t>
                            </w:r>
                          </w:p>
                          <w:p w14:paraId="602EBD91" w14:textId="0D55A76A" w:rsidR="00A85D45" w:rsidRDefault="00B3246E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A85D45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自動車教習所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に入校していない</w:t>
                            </w:r>
                          </w:p>
                          <w:p w14:paraId="2A0458AA" w14:textId="74B197B7" w:rsidR="007B44A4" w:rsidRPr="003759B9" w:rsidRDefault="00BA2A7C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　申請日から２カ</w:t>
                            </w:r>
                            <w:r w:rsidR="007B44A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月以内に入校</w:t>
                            </w:r>
                          </w:p>
                          <w:p w14:paraId="6715ED54" w14:textId="52A74C2F" w:rsidR="0041024C" w:rsidRPr="003759B9" w:rsidRDefault="007B44A4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="00A85D45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本人に</w:t>
                            </w:r>
                            <w:r w:rsidR="00A85D45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市税の滞納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がない</w:t>
                            </w:r>
                          </w:p>
                          <w:p w14:paraId="7C2B3E30" w14:textId="4259826D" w:rsidR="00A85D45" w:rsidRPr="003759B9" w:rsidRDefault="007B44A4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85D45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本人の所得が基準内</w:t>
                            </w:r>
                            <w:r w:rsid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（収入額の目安＝642万円）</w:t>
                            </w:r>
                          </w:p>
                          <w:p w14:paraId="244FF615" w14:textId="67B52271" w:rsidR="0041024C" w:rsidRPr="003759B9" w:rsidRDefault="007B44A4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="0041024C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528F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八代市</w:t>
                            </w:r>
                            <w:r w:rsidR="000E1B01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2B528F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住民基本台帳に記載されている</w:t>
                            </w:r>
                          </w:p>
                          <w:p w14:paraId="0FA55E61" w14:textId="333BC0D7" w:rsidR="009164B1" w:rsidRPr="003759B9" w:rsidRDefault="007B44A4" w:rsidP="0041024C">
                            <w:pPr>
                              <w:spacing w:before="0" w:after="0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9164B1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528F"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自動車等の運転を禁止されていない</w:t>
                            </w:r>
                          </w:p>
                          <w:p w14:paraId="21FDA177" w14:textId="77777777" w:rsidR="00A85D45" w:rsidRPr="003759B9" w:rsidRDefault="00A85D45" w:rsidP="003759B9">
                            <w:pPr>
                              <w:spacing w:before="0" w:after="0" w:line="24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適性検査において「適」の判定が必要です</w:t>
                            </w:r>
                            <w:r w:rsidRPr="003759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C9240E1" w14:textId="4FC2A384" w:rsidR="00A85D45" w:rsidRDefault="0090008F" w:rsidP="00A85D4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09598" wp14:editId="49E31384">
                <wp:simplePos x="0" y="0"/>
                <wp:positionH relativeFrom="margin">
                  <wp:posOffset>249621</wp:posOffset>
                </wp:positionH>
                <wp:positionV relativeFrom="paragraph">
                  <wp:posOffset>71536</wp:posOffset>
                </wp:positionV>
                <wp:extent cx="5675086" cy="5349766"/>
                <wp:effectExtent l="0" t="0" r="2095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086" cy="5349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FAB61" w14:textId="2FB7CE2B" w:rsidR="0090008F" w:rsidRDefault="009000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D0E81" wp14:editId="74F0E4AA">
                                  <wp:extent cx="5610225" cy="5234940"/>
                                  <wp:effectExtent l="0" t="0" r="0" b="0"/>
                                  <wp:docPr id="9" name="図表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9598" id="テキスト ボックス 8" o:spid="_x0000_s1029" type="#_x0000_t202" style="position:absolute;margin-left:19.65pt;margin-top:5.65pt;width:446.85pt;height:4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" fillcolor="white [3201]" strokeweight=".5pt">
                <v:textbox>
                  <w:txbxContent>
                    <w:p w14:paraId="62EFAB61" w14:textId="2FB7CE2B" w:rsidR="0090008F" w:rsidRDefault="0090008F">
                      <w:r>
                        <w:rPr>
                          <w:noProof/>
                        </w:rPr>
                        <w:drawing>
                          <wp:inline distT="0" distB="0" distL="0" distR="0" wp14:anchorId="396D0E81" wp14:editId="74F0E4AA">
                            <wp:extent cx="5610225" cy="5234940"/>
                            <wp:effectExtent l="0" t="0" r="0" b="0"/>
                            <wp:docPr id="9" name="図表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11" r:qs="rId12" r:cs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F5B15" w14:textId="26B3910E" w:rsidR="00A85D45" w:rsidRDefault="00A85D45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51D09150" w14:textId="496391FD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0BE46E48" w14:textId="55676BB0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7B9B2D3B" w14:textId="0B2318AA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5C75D858" w14:textId="2FF996B7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1517AFCB" w14:textId="48BFB2E5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7D3EE536" w14:textId="70EC49A4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33D210B0" w14:textId="1CD7105F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019BDD97" w14:textId="53908B7F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6B447654" w14:textId="3C7C6F19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0CBEF238" w14:textId="145F038C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1C17C3FD" w14:textId="56C6883E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1965895E" w14:textId="6753A2A1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0E92DF45" w14:textId="338C194F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20B3AADE" w14:textId="27AEBED9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75DC4725" w14:textId="1EA25F1D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56279B00" w14:textId="48722312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5DB83BBC" w14:textId="7E9E337A" w:rsidR="0090008F" w:rsidRDefault="0090008F" w:rsidP="000F574B">
      <w:pPr>
        <w:spacing w:line="240" w:lineRule="exact"/>
        <w:rPr>
          <w:rFonts w:ascii="ＭＳ ゴシック" w:eastAsia="ＭＳ ゴシック" w:hAnsi="ＭＳ ゴシック"/>
        </w:rPr>
      </w:pPr>
    </w:p>
    <w:p w14:paraId="1EA15BFF" w14:textId="1629CB08" w:rsidR="0041024C" w:rsidRDefault="00FF465B" w:rsidP="009164B1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0E79C" wp14:editId="2908CD51">
                <wp:simplePos x="0" y="0"/>
                <wp:positionH relativeFrom="column">
                  <wp:posOffset>2330465</wp:posOffset>
                </wp:positionH>
                <wp:positionV relativeFrom="paragraph">
                  <wp:posOffset>247425</wp:posOffset>
                </wp:positionV>
                <wp:extent cx="3693600" cy="472965"/>
                <wp:effectExtent l="0" t="0" r="2159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600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76930" w14:textId="505BD12C" w:rsidR="007B44A4" w:rsidRPr="003B7F92" w:rsidRDefault="009164B1" w:rsidP="003B7F92">
                            <w:pPr>
                              <w:spacing w:before="0" w:after="0" w:line="2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>障がい者支援課</w:t>
                            </w:r>
                            <w:r w:rsidR="003B7F92"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119D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B528F"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　</w:t>
                            </w:r>
                            <w:r w:rsidR="004119D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B528F"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>0965-3</w:t>
                            </w:r>
                            <w:r w:rsidR="007B44A4">
                              <w:rPr>
                                <w:rFonts w:ascii="ＭＳ ゴシック" w:eastAsia="ＭＳ ゴシック" w:hAnsi="ＭＳ ゴシック"/>
                              </w:rPr>
                              <w:t>3-5110</w:t>
                            </w:r>
                          </w:p>
                          <w:p w14:paraId="6F35010D" w14:textId="11394284" w:rsidR="009164B1" w:rsidRPr="003B7F92" w:rsidRDefault="002B528F" w:rsidP="004119D4">
                            <w:pPr>
                              <w:spacing w:before="0" w:after="0" w:line="200" w:lineRule="exact"/>
                              <w:ind w:firstLineChars="850" w:firstLine="17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FAX　 </w:t>
                            </w:r>
                            <w:r w:rsidR="004119D4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3B7F92">
                              <w:rPr>
                                <w:rFonts w:ascii="ＭＳ ゴシック" w:eastAsia="ＭＳ ゴシック" w:hAnsi="ＭＳ ゴシック"/>
                              </w:rPr>
                              <w:t>0965-33-</w:t>
                            </w:r>
                            <w:r w:rsidR="007B44A4">
                              <w:rPr>
                                <w:rFonts w:ascii="ＭＳ ゴシック" w:eastAsia="ＭＳ ゴシック" w:hAnsi="ＭＳ ゴシック"/>
                              </w:rPr>
                              <w:t>8983</w:t>
                            </w:r>
                          </w:p>
                          <w:p w14:paraId="2EC853D6" w14:textId="4C5902A9" w:rsidR="003B7F92" w:rsidRPr="003B7F92" w:rsidRDefault="003B7F92" w:rsidP="004119D4">
                            <w:pPr>
                              <w:spacing w:before="0" w:after="0" w:line="200" w:lineRule="exact"/>
                              <w:ind w:firstLineChars="850" w:firstLine="17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 w:rsidR="004119D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3B7F92">
                              <w:rPr>
                                <w:rFonts w:ascii="ＭＳ ゴシック" w:eastAsia="ＭＳ ゴシック" w:hAnsi="ＭＳ ゴシック" w:hint="eastAsia"/>
                              </w:rPr>
                              <w:t>s</w:t>
                            </w:r>
                            <w:r w:rsidRPr="003B7F92">
                              <w:rPr>
                                <w:rFonts w:ascii="ＭＳ ゴシック" w:eastAsia="ＭＳ ゴシック" w:hAnsi="ＭＳ ゴシック" w:cs="Arial"/>
                                <w:color w:val="4D5156"/>
                                <w:shd w:val="clear" w:color="auto" w:fill="FFFFFF"/>
                              </w:rPr>
                              <w:t>yofuku@city.yatsushiro.lg.jp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E79C" id="テキスト ボックス 3" o:spid="_x0000_s1030" type="#_x0000_t202" style="position:absolute;margin-left:183.5pt;margin-top:19.5pt;width:290.85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RLOwIAAIM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" fillcolor="white [3201]" strokeweight=".5pt">
                <v:textbox>
                  <w:txbxContent>
                    <w:p w14:paraId="41676930" w14:textId="505BD12C" w:rsidR="007B44A4" w:rsidRPr="003B7F92" w:rsidRDefault="009164B1" w:rsidP="003B7F92">
                      <w:pPr>
                        <w:spacing w:before="0" w:after="0" w:line="2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B7F92">
                        <w:rPr>
                          <w:rFonts w:ascii="ＭＳ ゴシック" w:eastAsia="ＭＳ ゴシック" w:hAnsi="ＭＳ ゴシック" w:hint="eastAsia"/>
                        </w:rPr>
                        <w:t>障がい者支援課</w:t>
                      </w:r>
                      <w:r w:rsidR="003B7F92" w:rsidRPr="003B7F9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119D4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B528F" w:rsidRPr="003B7F92">
                        <w:rPr>
                          <w:rFonts w:ascii="ＭＳ ゴシック" w:eastAsia="ＭＳ ゴシック" w:hAnsi="ＭＳ ゴシック" w:hint="eastAsia"/>
                        </w:rPr>
                        <w:t xml:space="preserve">電話　</w:t>
                      </w:r>
                      <w:r w:rsidR="004119D4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B528F" w:rsidRPr="003B7F92">
                        <w:rPr>
                          <w:rFonts w:ascii="ＭＳ ゴシック" w:eastAsia="ＭＳ ゴシック" w:hAnsi="ＭＳ ゴシック" w:hint="eastAsia"/>
                        </w:rPr>
                        <w:t>0965-3</w:t>
                      </w:r>
                      <w:r w:rsidR="007B44A4">
                        <w:rPr>
                          <w:rFonts w:ascii="ＭＳ ゴシック" w:eastAsia="ＭＳ ゴシック" w:hAnsi="ＭＳ ゴシック"/>
                        </w:rPr>
                        <w:t>3-5110</w:t>
                      </w:r>
                    </w:p>
                    <w:p w14:paraId="6F35010D" w14:textId="11394284" w:rsidR="009164B1" w:rsidRPr="003B7F92" w:rsidRDefault="002B528F" w:rsidP="004119D4">
                      <w:pPr>
                        <w:spacing w:before="0" w:after="0" w:line="200" w:lineRule="exact"/>
                        <w:ind w:firstLineChars="850" w:firstLine="1700"/>
                        <w:rPr>
                          <w:rFonts w:ascii="ＭＳ ゴシック" w:eastAsia="ＭＳ ゴシック" w:hAnsi="ＭＳ ゴシック"/>
                        </w:rPr>
                      </w:pPr>
                      <w:r w:rsidRPr="003B7F92">
                        <w:rPr>
                          <w:rFonts w:ascii="ＭＳ ゴシック" w:eastAsia="ＭＳ ゴシック" w:hAnsi="ＭＳ ゴシック" w:hint="eastAsia"/>
                        </w:rPr>
                        <w:t xml:space="preserve">FAX　 </w:t>
                      </w:r>
                      <w:r w:rsidR="004119D4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3B7F92">
                        <w:rPr>
                          <w:rFonts w:ascii="ＭＳ ゴシック" w:eastAsia="ＭＳ ゴシック" w:hAnsi="ＭＳ ゴシック"/>
                        </w:rPr>
                        <w:t>0965-33-</w:t>
                      </w:r>
                      <w:r w:rsidR="007B44A4">
                        <w:rPr>
                          <w:rFonts w:ascii="ＭＳ ゴシック" w:eastAsia="ＭＳ ゴシック" w:hAnsi="ＭＳ ゴシック"/>
                        </w:rPr>
                        <w:t>8983</w:t>
                      </w:r>
                    </w:p>
                    <w:p w14:paraId="2EC853D6" w14:textId="4C5902A9" w:rsidR="003B7F92" w:rsidRPr="003B7F92" w:rsidRDefault="003B7F92" w:rsidP="004119D4">
                      <w:pPr>
                        <w:spacing w:before="0" w:after="0" w:line="200" w:lineRule="exact"/>
                        <w:ind w:firstLineChars="850" w:firstLine="1700"/>
                        <w:rPr>
                          <w:rFonts w:ascii="ＭＳ ゴシック" w:eastAsia="ＭＳ ゴシック" w:hAnsi="ＭＳ ゴシック"/>
                        </w:rPr>
                      </w:pPr>
                      <w:r w:rsidRPr="003B7F92"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 w:rsidR="004119D4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3B7F92">
                        <w:rPr>
                          <w:rFonts w:ascii="ＭＳ ゴシック" w:eastAsia="ＭＳ ゴシック" w:hAnsi="ＭＳ ゴシック" w:hint="eastAsia"/>
                        </w:rPr>
                        <w:t>s</w:t>
                      </w:r>
                      <w:r w:rsidRPr="003B7F92">
                        <w:rPr>
                          <w:rFonts w:ascii="ＭＳ ゴシック" w:eastAsia="ＭＳ ゴシック" w:hAnsi="ＭＳ ゴシック" w:cs="Arial"/>
                          <w:color w:val="4D5156"/>
                          <w:shd w:val="clear" w:color="auto" w:fill="FFFFFF"/>
                        </w:rPr>
                        <w:t>yofuku@city.yatsushiro.lg.jp</w:t>
                      </w:r>
                    </w:p>
                  </w:txbxContent>
                </v:textbox>
              </v:shape>
            </w:pict>
          </mc:Fallback>
        </mc:AlternateContent>
      </w:r>
      <w:r w:rsidR="0041024C">
        <w:rPr>
          <w:rFonts w:ascii="ＭＳ ゴシック" w:eastAsia="ＭＳ ゴシック" w:hAnsi="ＭＳ ゴシック" w:hint="eastAsia"/>
        </w:rPr>
        <w:t xml:space="preserve">　</w:t>
      </w:r>
    </w:p>
    <w:p w14:paraId="7CC392CD" w14:textId="77777777" w:rsidR="00424109" w:rsidRPr="00932514" w:rsidRDefault="00424109" w:rsidP="00932514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424109" w:rsidRPr="00932514" w:rsidSect="00BE137C">
      <w:footerReference w:type="default" r:id="rId15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F191" w14:textId="77777777" w:rsidR="001E2B4A" w:rsidRDefault="001E2B4A" w:rsidP="001E2B4A">
      <w:pPr>
        <w:spacing w:before="0" w:after="0" w:line="240" w:lineRule="auto"/>
      </w:pPr>
      <w:r>
        <w:separator/>
      </w:r>
    </w:p>
  </w:endnote>
  <w:endnote w:type="continuationSeparator" w:id="0">
    <w:p w14:paraId="19350C5E" w14:textId="77777777" w:rsidR="001E2B4A" w:rsidRDefault="001E2B4A" w:rsidP="001E2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64F7" w14:textId="173B8426" w:rsidR="001E2B4A" w:rsidRPr="001E2B4A" w:rsidRDefault="001E2B4A" w:rsidP="001E2B4A">
    <w:pPr>
      <w:pStyle w:val="af5"/>
      <w:tabs>
        <w:tab w:val="clear" w:pos="4252"/>
        <w:tab w:val="clear" w:pos="8504"/>
        <w:tab w:val="left" w:pos="7730"/>
      </w:tabs>
      <w:rPr>
        <w:rFonts w:ascii="HGｺﾞｼｯｸE" w:eastAsia="HGｺﾞｼｯｸE" w:hAnsi="HGｺﾞｼｯｸE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7DD" w14:textId="77777777" w:rsidR="001E2B4A" w:rsidRDefault="001E2B4A" w:rsidP="001E2B4A">
      <w:pPr>
        <w:spacing w:before="0" w:after="0" w:line="240" w:lineRule="auto"/>
      </w:pPr>
      <w:r>
        <w:separator/>
      </w:r>
    </w:p>
  </w:footnote>
  <w:footnote w:type="continuationSeparator" w:id="0">
    <w:p w14:paraId="71CAC7A6" w14:textId="77777777" w:rsidR="001E2B4A" w:rsidRDefault="001E2B4A" w:rsidP="001E2B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6FC"/>
    <w:multiLevelType w:val="hybridMultilevel"/>
    <w:tmpl w:val="5E403E00"/>
    <w:lvl w:ilvl="0" w:tplc="D7CA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0C8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F50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31C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6E08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2A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8B21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CEC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9E62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3C60B0D"/>
    <w:multiLevelType w:val="multilevel"/>
    <w:tmpl w:val="629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461CC"/>
    <w:multiLevelType w:val="hybridMultilevel"/>
    <w:tmpl w:val="27E01F9A"/>
    <w:lvl w:ilvl="0" w:tplc="4E7653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B00C99"/>
    <w:multiLevelType w:val="multilevel"/>
    <w:tmpl w:val="1A00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111503">
    <w:abstractNumId w:val="0"/>
  </w:num>
  <w:num w:numId="2" w16cid:durableId="786968665">
    <w:abstractNumId w:val="3"/>
  </w:num>
  <w:num w:numId="3" w16cid:durableId="698705585">
    <w:abstractNumId w:val="1"/>
  </w:num>
  <w:num w:numId="4" w16cid:durableId="172929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D6"/>
    <w:rsid w:val="000114D6"/>
    <w:rsid w:val="000635E1"/>
    <w:rsid w:val="00091773"/>
    <w:rsid w:val="00095FF4"/>
    <w:rsid w:val="000D5B6C"/>
    <w:rsid w:val="000E1B01"/>
    <w:rsid w:val="000F574B"/>
    <w:rsid w:val="00104A34"/>
    <w:rsid w:val="00134F75"/>
    <w:rsid w:val="001C2CDF"/>
    <w:rsid w:val="001E2B4A"/>
    <w:rsid w:val="002322EF"/>
    <w:rsid w:val="002B528F"/>
    <w:rsid w:val="002D0BC7"/>
    <w:rsid w:val="00341ACA"/>
    <w:rsid w:val="0034236C"/>
    <w:rsid w:val="00366183"/>
    <w:rsid w:val="003740D1"/>
    <w:rsid w:val="003759B9"/>
    <w:rsid w:val="00391263"/>
    <w:rsid w:val="003A20AE"/>
    <w:rsid w:val="003B42A5"/>
    <w:rsid w:val="003B7F92"/>
    <w:rsid w:val="0041024C"/>
    <w:rsid w:val="004119D4"/>
    <w:rsid w:val="00424109"/>
    <w:rsid w:val="004677C3"/>
    <w:rsid w:val="004A6CFF"/>
    <w:rsid w:val="004B4CAD"/>
    <w:rsid w:val="004F736B"/>
    <w:rsid w:val="00521D70"/>
    <w:rsid w:val="00554482"/>
    <w:rsid w:val="00557891"/>
    <w:rsid w:val="005D1759"/>
    <w:rsid w:val="005F622D"/>
    <w:rsid w:val="00603164"/>
    <w:rsid w:val="006E0F73"/>
    <w:rsid w:val="00722B05"/>
    <w:rsid w:val="00733D08"/>
    <w:rsid w:val="00767CEA"/>
    <w:rsid w:val="007701FB"/>
    <w:rsid w:val="00797036"/>
    <w:rsid w:val="007B44A4"/>
    <w:rsid w:val="007E2FC8"/>
    <w:rsid w:val="00857C02"/>
    <w:rsid w:val="008D7E8B"/>
    <w:rsid w:val="0090008F"/>
    <w:rsid w:val="009164B1"/>
    <w:rsid w:val="00925AE3"/>
    <w:rsid w:val="00932514"/>
    <w:rsid w:val="00933E38"/>
    <w:rsid w:val="0093475D"/>
    <w:rsid w:val="009C396C"/>
    <w:rsid w:val="00A573A3"/>
    <w:rsid w:val="00A67061"/>
    <w:rsid w:val="00A85D45"/>
    <w:rsid w:val="00AA6803"/>
    <w:rsid w:val="00AD346C"/>
    <w:rsid w:val="00B3246E"/>
    <w:rsid w:val="00B81C12"/>
    <w:rsid w:val="00BA2A7C"/>
    <w:rsid w:val="00BE137C"/>
    <w:rsid w:val="00C5457D"/>
    <w:rsid w:val="00C6456F"/>
    <w:rsid w:val="00C73F12"/>
    <w:rsid w:val="00C8670C"/>
    <w:rsid w:val="00C95F1F"/>
    <w:rsid w:val="00D854B2"/>
    <w:rsid w:val="00D953E3"/>
    <w:rsid w:val="00DD6B5B"/>
    <w:rsid w:val="00DF7D5A"/>
    <w:rsid w:val="00E3184D"/>
    <w:rsid w:val="00EC34AF"/>
    <w:rsid w:val="00F576EF"/>
    <w:rsid w:val="00F6509A"/>
    <w:rsid w:val="00F92E48"/>
    <w:rsid w:val="00FD02FF"/>
    <w:rsid w:val="00FE4A2D"/>
    <w:rsid w:val="00FE4BC3"/>
    <w:rsid w:val="00FF465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7815"/>
  <w15:chartTrackingRefBased/>
  <w15:docId w15:val="{75A43A36-0920-409B-A9DD-AE04BD7A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73"/>
  </w:style>
  <w:style w:type="paragraph" w:styleId="1">
    <w:name w:val="heading 1"/>
    <w:basedOn w:val="a"/>
    <w:next w:val="a"/>
    <w:link w:val="10"/>
    <w:uiPriority w:val="9"/>
    <w:qFormat/>
    <w:rsid w:val="006E0F7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7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7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7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7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7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7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F7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E0F73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E0F73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E0F73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E0F73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E0F73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E0F73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E0F73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E0F7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0F73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0F7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0F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0F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E0F7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E0F73"/>
    <w:rPr>
      <w:b/>
      <w:bCs/>
    </w:rPr>
  </w:style>
  <w:style w:type="character" w:styleId="a9">
    <w:name w:val="Emphasis"/>
    <w:uiPriority w:val="20"/>
    <w:qFormat/>
    <w:rsid w:val="006E0F73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E0F7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E0F73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E0F73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E0F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E0F73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6E0F73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E0F73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6E0F73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E0F73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6E0F73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E0F73"/>
    <w:pPr>
      <w:outlineLvl w:val="9"/>
    </w:pPr>
  </w:style>
  <w:style w:type="table" w:styleId="af1">
    <w:name w:val="Table Grid"/>
    <w:basedOn w:val="a1"/>
    <w:uiPriority w:val="39"/>
    <w:rsid w:val="009000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6509A"/>
    <w:pPr>
      <w:spacing w:before="0" w:after="0" w:line="240" w:lineRule="auto"/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E2B4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E2B4A"/>
  </w:style>
  <w:style w:type="paragraph" w:styleId="af5">
    <w:name w:val="footer"/>
    <w:basedOn w:val="a"/>
    <w:link w:val="af6"/>
    <w:uiPriority w:val="99"/>
    <w:unhideWhenUsed/>
    <w:rsid w:val="001E2B4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E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3F7E82-C239-4F1E-835F-5C9E7B36650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5462E32-CE49-4D08-A11B-DF8AAA11E3B5}">
      <dgm:prSet phldrT="[テキスト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事前相談</a:t>
          </a:r>
        </a:p>
      </dgm:t>
    </dgm:pt>
    <dgm:pt modelId="{3F5AF4F3-E760-4448-AC5B-BD41CC800BAB}" type="parTrans" cxnId="{68B66C54-C583-4CD6-B625-3B932FFFAFD6}">
      <dgm:prSet/>
      <dgm:spPr/>
      <dgm:t>
        <a:bodyPr/>
        <a:lstStyle/>
        <a:p>
          <a:endParaRPr kumimoji="1" lang="ja-JP" altLang="en-US"/>
        </a:p>
      </dgm:t>
    </dgm:pt>
    <dgm:pt modelId="{2A92A66F-98C9-4612-BCD8-81716117A580}" type="sibTrans" cxnId="{68B66C54-C583-4CD6-B625-3B932FFFAFD6}">
      <dgm:prSet/>
      <dgm:spPr/>
      <dgm:t>
        <a:bodyPr/>
        <a:lstStyle/>
        <a:p>
          <a:endParaRPr kumimoji="1" lang="ja-JP" altLang="en-US"/>
        </a:p>
      </dgm:t>
    </dgm:pt>
    <dgm:pt modelId="{9963A7EF-9625-4C5B-9B4E-EDC1F7C37F60}">
      <dgm:prSet phldrT="[テキスト]" custT="1"/>
      <dgm:spPr/>
      <dgm:t>
        <a:bodyPr/>
        <a:lstStyle/>
        <a:p>
          <a:r>
            <a:rPr kumimoji="1" lang="ja-JP" altLang="en-US" sz="900"/>
            <a:t>要件の確認</a:t>
          </a:r>
        </a:p>
      </dgm:t>
    </dgm:pt>
    <dgm:pt modelId="{36CB8766-2366-4AE8-AC58-C4066689DB01}" type="parTrans" cxnId="{7F9F8560-334B-4276-9A60-62F77461A441}">
      <dgm:prSet/>
      <dgm:spPr/>
      <dgm:t>
        <a:bodyPr/>
        <a:lstStyle/>
        <a:p>
          <a:endParaRPr kumimoji="1" lang="ja-JP" altLang="en-US"/>
        </a:p>
      </dgm:t>
    </dgm:pt>
    <dgm:pt modelId="{80E79150-E2FB-4088-82C1-16C3DD2A0354}" type="sibTrans" cxnId="{7F9F8560-334B-4276-9A60-62F77461A441}">
      <dgm:prSet/>
      <dgm:spPr/>
      <dgm:t>
        <a:bodyPr/>
        <a:lstStyle/>
        <a:p>
          <a:endParaRPr kumimoji="1" lang="ja-JP" altLang="en-US"/>
        </a:p>
      </dgm:t>
    </dgm:pt>
    <dgm:pt modelId="{BD01EB40-2BBD-418D-A1D0-0DBC1E73A0B4}">
      <dgm:prSet phldrT="[テキスト]" custT="1"/>
      <dgm:spPr/>
      <dgm:t>
        <a:bodyPr/>
        <a:lstStyle/>
        <a:p>
          <a:r>
            <a:rPr kumimoji="1" lang="ja-JP" altLang="en-US" sz="900"/>
            <a:t>必要書類などの説明</a:t>
          </a:r>
        </a:p>
      </dgm:t>
    </dgm:pt>
    <dgm:pt modelId="{A7AC3FFE-D627-4F12-9B51-CFEBD41ECBC1}" type="parTrans" cxnId="{34F8B23A-247B-4A4A-A3CF-CA856DEFBBCC}">
      <dgm:prSet/>
      <dgm:spPr/>
      <dgm:t>
        <a:bodyPr/>
        <a:lstStyle/>
        <a:p>
          <a:endParaRPr kumimoji="1" lang="ja-JP" altLang="en-US"/>
        </a:p>
      </dgm:t>
    </dgm:pt>
    <dgm:pt modelId="{F0C6B4CD-E107-4AB5-AFE3-BCA24A8C3B32}" type="sibTrans" cxnId="{34F8B23A-247B-4A4A-A3CF-CA856DEFBBCC}">
      <dgm:prSet/>
      <dgm:spPr/>
      <dgm:t>
        <a:bodyPr/>
        <a:lstStyle/>
        <a:p>
          <a:endParaRPr kumimoji="1" lang="ja-JP" altLang="en-US"/>
        </a:p>
      </dgm:t>
    </dgm:pt>
    <dgm:pt modelId="{FA02CFBB-B317-4C75-860F-6DE5770DB91A}">
      <dgm:prSet phldrT="[テキスト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適性相談</a:t>
          </a:r>
        </a:p>
      </dgm:t>
    </dgm:pt>
    <dgm:pt modelId="{CBD00B26-503D-4D2B-B76F-9310E840231B}" type="parTrans" cxnId="{0B858CFE-7DFC-4DDF-8716-32CC735C5BB9}">
      <dgm:prSet/>
      <dgm:spPr/>
      <dgm:t>
        <a:bodyPr/>
        <a:lstStyle/>
        <a:p>
          <a:endParaRPr kumimoji="1" lang="ja-JP" altLang="en-US"/>
        </a:p>
      </dgm:t>
    </dgm:pt>
    <dgm:pt modelId="{1C0BB435-0D63-42A4-8D1F-6822F5189B8A}" type="sibTrans" cxnId="{0B858CFE-7DFC-4DDF-8716-32CC735C5BB9}">
      <dgm:prSet/>
      <dgm:spPr/>
      <dgm:t>
        <a:bodyPr/>
        <a:lstStyle/>
        <a:p>
          <a:endParaRPr kumimoji="1" lang="ja-JP" altLang="en-US"/>
        </a:p>
      </dgm:t>
    </dgm:pt>
    <dgm:pt modelId="{46A21619-7BF5-4F0F-A5BD-89E10C4ECC07}">
      <dgm:prSet phldrT="[テキスト]" custT="1"/>
      <dgm:spPr/>
      <dgm:t>
        <a:bodyPr/>
        <a:lstStyle/>
        <a:p>
          <a:r>
            <a:rPr kumimoji="1" lang="ja-JP" altLang="en-US" sz="900"/>
            <a:t>熊本県警察本部運転免許課（</a:t>
          </a:r>
          <a:r>
            <a:rPr kumimoji="1" lang="en-US" altLang="ja-JP" sz="900"/>
            <a:t>096-233-0110</a:t>
          </a:r>
          <a:r>
            <a:rPr kumimoji="1" lang="ja-JP" altLang="en-US" sz="900"/>
            <a:t>）へ相談。申請時に適性証書を市役所へ提出。障がいの内容が相談対象外の方は適性証書提出不要</a:t>
          </a:r>
        </a:p>
      </dgm:t>
    </dgm:pt>
    <dgm:pt modelId="{9CCBD5BC-DD67-462A-ABC1-F2B8B563DA04}" type="parTrans" cxnId="{0EC8651F-256E-46A5-9212-2890C6F3670A}">
      <dgm:prSet/>
      <dgm:spPr/>
      <dgm:t>
        <a:bodyPr/>
        <a:lstStyle/>
        <a:p>
          <a:endParaRPr kumimoji="1" lang="ja-JP" altLang="en-US"/>
        </a:p>
      </dgm:t>
    </dgm:pt>
    <dgm:pt modelId="{07686E2B-5F9E-4DEA-B005-1751B30D7FAB}" type="sibTrans" cxnId="{0EC8651F-256E-46A5-9212-2890C6F3670A}">
      <dgm:prSet/>
      <dgm:spPr/>
      <dgm:t>
        <a:bodyPr/>
        <a:lstStyle/>
        <a:p>
          <a:endParaRPr kumimoji="1" lang="ja-JP" altLang="en-US"/>
        </a:p>
      </dgm:t>
    </dgm:pt>
    <dgm:pt modelId="{3A32E52A-C2AC-4E62-8525-AAEFD1CAAA32}">
      <dgm:prSet phldrT="[テキスト]"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申請</a:t>
          </a:r>
        </a:p>
      </dgm:t>
    </dgm:pt>
    <dgm:pt modelId="{C6CF8070-26FA-45AD-80B5-33AD86CE9158}" type="parTrans" cxnId="{74BE6904-26D7-43EC-BFA5-3527AA8E4EB6}">
      <dgm:prSet/>
      <dgm:spPr/>
      <dgm:t>
        <a:bodyPr/>
        <a:lstStyle/>
        <a:p>
          <a:endParaRPr kumimoji="1" lang="ja-JP" altLang="en-US"/>
        </a:p>
      </dgm:t>
    </dgm:pt>
    <dgm:pt modelId="{55CD8110-D833-4613-AA3D-F9A2BA74687E}" type="sibTrans" cxnId="{74BE6904-26D7-43EC-BFA5-3527AA8E4EB6}">
      <dgm:prSet/>
      <dgm:spPr/>
      <dgm:t>
        <a:bodyPr/>
        <a:lstStyle/>
        <a:p>
          <a:endParaRPr kumimoji="1" lang="ja-JP" altLang="en-US"/>
        </a:p>
      </dgm:t>
    </dgm:pt>
    <dgm:pt modelId="{74CF10CB-3ACC-4AE1-8734-1010B97E0F8C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交付決定後入校</a:t>
          </a:r>
        </a:p>
      </dgm:t>
    </dgm:pt>
    <dgm:pt modelId="{BC9E2920-C381-4C58-90FC-4E125D36C565}" type="parTrans" cxnId="{3082632A-8E25-46F8-AE05-0B8BB23B3BC8}">
      <dgm:prSet/>
      <dgm:spPr/>
      <dgm:t>
        <a:bodyPr/>
        <a:lstStyle/>
        <a:p>
          <a:endParaRPr kumimoji="1" lang="ja-JP" altLang="en-US"/>
        </a:p>
      </dgm:t>
    </dgm:pt>
    <dgm:pt modelId="{D2AEF68E-316A-426B-9D4E-409D797FD180}" type="sibTrans" cxnId="{3082632A-8E25-46F8-AE05-0B8BB23B3BC8}">
      <dgm:prSet/>
      <dgm:spPr/>
      <dgm:t>
        <a:bodyPr/>
        <a:lstStyle/>
        <a:p>
          <a:endParaRPr kumimoji="1" lang="ja-JP" altLang="en-US"/>
        </a:p>
      </dgm:t>
    </dgm:pt>
    <dgm:pt modelId="{68EE4733-D69D-4188-A35C-2CF04B43C64A}">
      <dgm:prSet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kumimoji="1" lang="ja-JP" altLang="en-US" sz="900"/>
            <a:t>入校申込書の写し（受付印あり）を市役所へ提出</a:t>
          </a:r>
        </a:p>
      </dgm:t>
    </dgm:pt>
    <dgm:pt modelId="{C7DD1BCA-54A8-4357-A9B2-448542FD81C0}" type="parTrans" cxnId="{ADDBA57A-9700-440F-AC3F-D4D7F78B8E18}">
      <dgm:prSet/>
      <dgm:spPr/>
      <dgm:t>
        <a:bodyPr/>
        <a:lstStyle/>
        <a:p>
          <a:endParaRPr kumimoji="1" lang="ja-JP" altLang="en-US"/>
        </a:p>
      </dgm:t>
    </dgm:pt>
    <dgm:pt modelId="{5AD098EB-6F2A-4E70-B241-3DBAAF2305B5}" type="sibTrans" cxnId="{ADDBA57A-9700-440F-AC3F-D4D7F78B8E18}">
      <dgm:prSet/>
      <dgm:spPr/>
      <dgm:t>
        <a:bodyPr/>
        <a:lstStyle/>
        <a:p>
          <a:endParaRPr kumimoji="1" lang="ja-JP" altLang="en-US"/>
        </a:p>
      </dgm:t>
    </dgm:pt>
    <dgm:pt modelId="{795A70C4-0B87-44B9-8CAF-78B4285897F6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免許取得</a:t>
          </a:r>
        </a:p>
      </dgm:t>
    </dgm:pt>
    <dgm:pt modelId="{B5D3EFA2-69BD-4CC5-8FE2-DBF84447634A}" type="parTrans" cxnId="{C4D0B44A-E499-423C-86CD-B5213A45C6A6}">
      <dgm:prSet/>
      <dgm:spPr/>
      <dgm:t>
        <a:bodyPr/>
        <a:lstStyle/>
        <a:p>
          <a:endParaRPr kumimoji="1" lang="ja-JP" altLang="en-US"/>
        </a:p>
      </dgm:t>
    </dgm:pt>
    <dgm:pt modelId="{3AE1BB74-76FF-4096-A1DC-804091626D55}" type="sibTrans" cxnId="{C4D0B44A-E499-423C-86CD-B5213A45C6A6}">
      <dgm:prSet/>
      <dgm:spPr/>
      <dgm:t>
        <a:bodyPr/>
        <a:lstStyle/>
        <a:p>
          <a:endParaRPr kumimoji="1" lang="ja-JP" altLang="en-US"/>
        </a:p>
      </dgm:t>
    </dgm:pt>
    <dgm:pt modelId="{6D0BAFA3-8EB4-43AE-86C8-71F664367B42}">
      <dgm:prSet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kumimoji="1" lang="ja-JP" altLang="en-US" sz="900"/>
            <a:t>提出期限：　　年　　月　　日（申請日から２カ月以内</a:t>
          </a:r>
          <a:r>
            <a:rPr kumimoji="1" lang="ja-JP" altLang="en-US" sz="800"/>
            <a:t>）</a:t>
          </a:r>
        </a:p>
      </dgm:t>
    </dgm:pt>
    <dgm:pt modelId="{EFACE445-5D4D-4B3F-B18A-0B8953A67747}" type="parTrans" cxnId="{D993EE5F-1002-4A93-95B6-5B2809550FF5}">
      <dgm:prSet/>
      <dgm:spPr/>
      <dgm:t>
        <a:bodyPr/>
        <a:lstStyle/>
        <a:p>
          <a:endParaRPr kumimoji="1" lang="ja-JP" altLang="en-US"/>
        </a:p>
      </dgm:t>
    </dgm:pt>
    <dgm:pt modelId="{AF92B6FA-1B89-4EBF-B5B4-7D4A2337CBAA}" type="sibTrans" cxnId="{D993EE5F-1002-4A93-95B6-5B2809550FF5}">
      <dgm:prSet/>
      <dgm:spPr/>
      <dgm:t>
        <a:bodyPr/>
        <a:lstStyle/>
        <a:p>
          <a:endParaRPr kumimoji="1" lang="ja-JP" altLang="en-US"/>
        </a:p>
      </dgm:t>
    </dgm:pt>
    <dgm:pt modelId="{814C0C15-243E-4942-BCD7-5AB11FE8CB54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請求書</a:t>
          </a:r>
          <a:endParaRPr kumimoji="1" lang="en-US" altLang="ja-JP" sz="1000">
            <a:solidFill>
              <a:schemeClr val="tx1"/>
            </a:solidFill>
          </a:endParaRPr>
        </a:p>
        <a:p>
          <a:r>
            <a:rPr kumimoji="1" lang="ja-JP" altLang="en-US" sz="1000">
              <a:solidFill>
                <a:schemeClr val="tx1"/>
              </a:solidFill>
            </a:rPr>
            <a:t>等提出</a:t>
          </a:r>
        </a:p>
      </dgm:t>
    </dgm:pt>
    <dgm:pt modelId="{C7407246-22CE-45F4-8EB9-76FB271D4877}" type="parTrans" cxnId="{3D76AC59-AEF2-40AA-8CCE-CA0A69B4F457}">
      <dgm:prSet/>
      <dgm:spPr/>
      <dgm:t>
        <a:bodyPr/>
        <a:lstStyle/>
        <a:p>
          <a:endParaRPr kumimoji="1" lang="ja-JP" altLang="en-US"/>
        </a:p>
      </dgm:t>
    </dgm:pt>
    <dgm:pt modelId="{9803BDC8-0316-4627-88C9-2AC43E0901D3}" type="sibTrans" cxnId="{3D76AC59-AEF2-40AA-8CCE-CA0A69B4F457}">
      <dgm:prSet/>
      <dgm:spPr/>
      <dgm:t>
        <a:bodyPr/>
        <a:lstStyle/>
        <a:p>
          <a:endParaRPr kumimoji="1" lang="ja-JP" altLang="en-US"/>
        </a:p>
      </dgm:t>
    </dgm:pt>
    <dgm:pt modelId="{2A8403CA-EBF1-490D-8278-9D39DED5D69A}">
      <dgm:prSet custT="1"/>
      <dgm:spPr/>
      <dgm:t>
        <a:bodyPr/>
        <a:lstStyle/>
        <a:p>
          <a:r>
            <a:rPr kumimoji="1" lang="ja-JP" altLang="en-US" sz="900"/>
            <a:t>市へ助成金の請求書・完了報告書提出</a:t>
          </a:r>
        </a:p>
      </dgm:t>
    </dgm:pt>
    <dgm:pt modelId="{26FBDC99-FB0E-4532-8124-6AB49C8CD23F}" type="parTrans" cxnId="{053229C1-F34E-4B46-9C40-0BD108DD89A1}">
      <dgm:prSet/>
      <dgm:spPr/>
      <dgm:t>
        <a:bodyPr/>
        <a:lstStyle/>
        <a:p>
          <a:endParaRPr kumimoji="1" lang="ja-JP" altLang="en-US"/>
        </a:p>
      </dgm:t>
    </dgm:pt>
    <dgm:pt modelId="{1A460656-B914-4290-8D64-0CDC58723A98}" type="sibTrans" cxnId="{053229C1-F34E-4B46-9C40-0BD108DD89A1}">
      <dgm:prSet/>
      <dgm:spPr/>
      <dgm:t>
        <a:bodyPr/>
        <a:lstStyle/>
        <a:p>
          <a:endParaRPr kumimoji="1" lang="ja-JP" altLang="en-US"/>
        </a:p>
      </dgm:t>
    </dgm:pt>
    <dgm:pt modelId="{8C1A9DFA-A363-49A9-8809-AB01A81C7AC4}">
      <dgm:prSet custT="1"/>
      <dgm:spPr/>
      <dgm:t>
        <a:bodyPr/>
        <a:lstStyle/>
        <a:p>
          <a:r>
            <a:rPr kumimoji="1" lang="ja-JP" altLang="en-US" sz="900"/>
            <a:t>免許証交付</a:t>
          </a:r>
        </a:p>
      </dgm:t>
    </dgm:pt>
    <dgm:pt modelId="{2FED3644-6C31-4900-AE03-EB30EEE1763D}" type="parTrans" cxnId="{4419DE0E-2C61-4114-ADB5-74FD09265451}">
      <dgm:prSet/>
      <dgm:spPr/>
      <dgm:t>
        <a:bodyPr/>
        <a:lstStyle/>
        <a:p>
          <a:endParaRPr kumimoji="1" lang="ja-JP" altLang="en-US"/>
        </a:p>
      </dgm:t>
    </dgm:pt>
    <dgm:pt modelId="{97D6CEE9-7CAB-437D-AACE-BE52606AC979}" type="sibTrans" cxnId="{4419DE0E-2C61-4114-ADB5-74FD09265451}">
      <dgm:prSet/>
      <dgm:spPr/>
      <dgm:t>
        <a:bodyPr/>
        <a:lstStyle/>
        <a:p>
          <a:endParaRPr kumimoji="1" lang="ja-JP" altLang="en-US"/>
        </a:p>
      </dgm:t>
    </dgm:pt>
    <dgm:pt modelId="{8A10A6B9-0A07-4CC0-939C-4A850883FD04}">
      <dgm:prSet custT="1"/>
      <dgm:spPr/>
      <dgm:t>
        <a:bodyPr/>
        <a:lstStyle/>
        <a:p>
          <a:r>
            <a:rPr kumimoji="1" lang="ja-JP" altLang="en-US" sz="900"/>
            <a:t>□免許証の写し　□免許取得にかかる領収書　□本人名義の通帳　□印鑑</a:t>
          </a:r>
        </a:p>
      </dgm:t>
    </dgm:pt>
    <dgm:pt modelId="{0DB6E43B-8478-4EDF-956F-95CB796E61F6}" type="parTrans" cxnId="{C4450469-47D9-4B42-ADD8-34CCDD7C3341}">
      <dgm:prSet/>
      <dgm:spPr/>
      <dgm:t>
        <a:bodyPr/>
        <a:lstStyle/>
        <a:p>
          <a:endParaRPr kumimoji="1" lang="ja-JP" altLang="en-US"/>
        </a:p>
      </dgm:t>
    </dgm:pt>
    <dgm:pt modelId="{C8A30647-AD1F-4F75-A532-A3BE0B87E33E}" type="sibTrans" cxnId="{C4450469-47D9-4B42-ADD8-34CCDD7C3341}">
      <dgm:prSet/>
      <dgm:spPr/>
      <dgm:t>
        <a:bodyPr/>
        <a:lstStyle/>
        <a:p>
          <a:endParaRPr kumimoji="1" lang="ja-JP" altLang="en-US"/>
        </a:p>
      </dgm:t>
    </dgm:pt>
    <dgm:pt modelId="{48348BBD-DA36-4272-8F4F-C49C56CD775B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r>
            <a:rPr kumimoji="1" lang="ja-JP" altLang="en-US" sz="1000">
              <a:solidFill>
                <a:schemeClr val="tx1"/>
              </a:solidFill>
            </a:rPr>
            <a:t>支払</a:t>
          </a:r>
        </a:p>
      </dgm:t>
    </dgm:pt>
    <dgm:pt modelId="{DF334F5D-F58B-4622-84D2-EF24DF872D14}" type="parTrans" cxnId="{6BF77F3A-08AE-4175-8172-C782387B9725}">
      <dgm:prSet/>
      <dgm:spPr/>
      <dgm:t>
        <a:bodyPr/>
        <a:lstStyle/>
        <a:p>
          <a:endParaRPr kumimoji="1" lang="ja-JP" altLang="en-US"/>
        </a:p>
      </dgm:t>
    </dgm:pt>
    <dgm:pt modelId="{8ADE0A12-3E8B-4B3A-88F6-EDD5DF2D7BF2}" type="sibTrans" cxnId="{6BF77F3A-08AE-4175-8172-C782387B9725}">
      <dgm:prSet/>
      <dgm:spPr/>
      <dgm:t>
        <a:bodyPr/>
        <a:lstStyle/>
        <a:p>
          <a:endParaRPr kumimoji="1" lang="ja-JP" altLang="en-US"/>
        </a:p>
      </dgm:t>
    </dgm:pt>
    <dgm:pt modelId="{B42FBFBC-DA1F-4D52-B67A-CB119BE5CDF3}">
      <dgm:prSet custT="1"/>
      <dgm:spPr/>
      <dgm:t>
        <a:bodyPr/>
        <a:lstStyle/>
        <a:p>
          <a:r>
            <a:rPr kumimoji="1" lang="ja-JP" altLang="en-US" sz="900"/>
            <a:t>約１カ月後、ご指定の口座に振り込み</a:t>
          </a:r>
        </a:p>
      </dgm:t>
    </dgm:pt>
    <dgm:pt modelId="{EC6DC5F4-39D8-4103-A5DB-33BB5E8B81F3}" type="parTrans" cxnId="{B3CA565A-72DF-4F0A-BF5B-8FFB936E233A}">
      <dgm:prSet/>
      <dgm:spPr/>
      <dgm:t>
        <a:bodyPr/>
        <a:lstStyle/>
        <a:p>
          <a:endParaRPr kumimoji="1" lang="ja-JP" altLang="en-US"/>
        </a:p>
      </dgm:t>
    </dgm:pt>
    <dgm:pt modelId="{A2A7917A-AF3C-4ACB-B959-0B07754AC25B}" type="sibTrans" cxnId="{B3CA565A-72DF-4F0A-BF5B-8FFB936E233A}">
      <dgm:prSet/>
      <dgm:spPr/>
      <dgm:t>
        <a:bodyPr/>
        <a:lstStyle/>
        <a:p>
          <a:endParaRPr kumimoji="1" lang="ja-JP" altLang="en-US"/>
        </a:p>
      </dgm:t>
    </dgm:pt>
    <dgm:pt modelId="{4600CAFA-7FC7-4F7A-9A04-1377BD0FA8E1}">
      <dgm:prSet phldrT="[テキスト]" custT="1"/>
      <dgm:spPr/>
      <dgm:t>
        <a:bodyPr/>
        <a:lstStyle/>
        <a:p>
          <a:r>
            <a:rPr kumimoji="1" lang="ja-JP" altLang="en-US" sz="900"/>
            <a:t>本庁障がい者支援課・各支所地域振興課窓口で交付申請</a:t>
          </a:r>
        </a:p>
      </dgm:t>
    </dgm:pt>
    <dgm:pt modelId="{728DCD3A-1D03-4A60-A9DB-75A20696C449}" type="parTrans" cxnId="{DA1BF1CE-3C4B-4602-8838-A8ABA920335E}">
      <dgm:prSet/>
      <dgm:spPr/>
      <dgm:t>
        <a:bodyPr/>
        <a:lstStyle/>
        <a:p>
          <a:endParaRPr kumimoji="1" lang="ja-JP" altLang="en-US"/>
        </a:p>
      </dgm:t>
    </dgm:pt>
    <dgm:pt modelId="{D76F1412-CC34-4CDC-9411-C843BE329981}" type="sibTrans" cxnId="{DA1BF1CE-3C4B-4602-8838-A8ABA920335E}">
      <dgm:prSet/>
      <dgm:spPr/>
      <dgm:t>
        <a:bodyPr/>
        <a:lstStyle/>
        <a:p>
          <a:endParaRPr kumimoji="1" lang="ja-JP" altLang="en-US"/>
        </a:p>
      </dgm:t>
    </dgm:pt>
    <dgm:pt modelId="{ABEE6831-5FEC-4570-A470-71BEC61BEB0F}">
      <dgm:prSet custT="1"/>
      <dgm:spPr/>
      <dgm:t>
        <a:bodyPr/>
        <a:lstStyle/>
        <a:p>
          <a:r>
            <a:rPr kumimoji="1" lang="ja-JP" altLang="en-US" sz="900"/>
            <a:t>申請期限：免許取得日から</a:t>
          </a:r>
          <a:r>
            <a:rPr kumimoji="1" lang="en-US" altLang="ja-JP" sz="900"/>
            <a:t>30</a:t>
          </a:r>
          <a:r>
            <a:rPr kumimoji="1" lang="ja-JP" altLang="en-US" sz="900"/>
            <a:t>日以内または</a:t>
          </a:r>
          <a:r>
            <a:rPr kumimoji="1" lang="en-US" altLang="ja-JP" sz="900"/>
            <a:t>3</a:t>
          </a:r>
          <a:r>
            <a:rPr kumimoji="1" lang="ja-JP" altLang="en-US" sz="900"/>
            <a:t>月</a:t>
          </a:r>
          <a:r>
            <a:rPr kumimoji="1" lang="en-US" altLang="ja-JP" sz="900"/>
            <a:t>31</a:t>
          </a:r>
          <a:r>
            <a:rPr kumimoji="1" lang="ja-JP" altLang="en-US" sz="900"/>
            <a:t>日のいずれか早い日まで</a:t>
          </a:r>
        </a:p>
      </dgm:t>
    </dgm:pt>
    <dgm:pt modelId="{B68743D7-2C04-4A6C-97BE-4E34F999206F}" type="parTrans" cxnId="{2110B37D-9DEA-489A-A933-6650FF53796B}">
      <dgm:prSet/>
      <dgm:spPr/>
      <dgm:t>
        <a:bodyPr/>
        <a:lstStyle/>
        <a:p>
          <a:endParaRPr kumimoji="1" lang="ja-JP" altLang="en-US"/>
        </a:p>
      </dgm:t>
    </dgm:pt>
    <dgm:pt modelId="{94BAB6C0-C056-48B9-86E5-154D8643F472}" type="sibTrans" cxnId="{2110B37D-9DEA-489A-A933-6650FF53796B}">
      <dgm:prSet/>
      <dgm:spPr/>
      <dgm:t>
        <a:bodyPr/>
        <a:lstStyle/>
        <a:p>
          <a:endParaRPr kumimoji="1" lang="ja-JP" altLang="en-US"/>
        </a:p>
      </dgm:t>
    </dgm:pt>
    <dgm:pt modelId="{997A07CE-620D-4266-A60D-D8F494926CF8}">
      <dgm:prSet custT="1"/>
      <dgm:spPr/>
      <dgm:t>
        <a:bodyPr/>
        <a:lstStyle/>
        <a:p>
          <a:r>
            <a:rPr kumimoji="1" lang="en-US" altLang="ja-JP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注意</a:t>
          </a:r>
          <a:r>
            <a:rPr kumimoji="1" lang="en-US" altLang="ja-JP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  <a:r>
            <a:rPr kumimoji="1" lang="ja-JP" altLang="en-US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申請年度内に交付されない場合は、助成できません</a:t>
          </a: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。</a:t>
          </a:r>
        </a:p>
      </dgm:t>
    </dgm:pt>
    <dgm:pt modelId="{B52774AE-0AE3-4B74-BAC7-C47E31EF3C7B}" type="parTrans" cxnId="{F8B5EEDD-F190-4065-94AA-0CD962C34D70}">
      <dgm:prSet/>
      <dgm:spPr/>
      <dgm:t>
        <a:bodyPr/>
        <a:lstStyle/>
        <a:p>
          <a:endParaRPr kumimoji="1" lang="ja-JP" altLang="en-US"/>
        </a:p>
      </dgm:t>
    </dgm:pt>
    <dgm:pt modelId="{80ED42CA-4922-433C-B9B6-DF91C796EC3C}" type="sibTrans" cxnId="{F8B5EEDD-F190-4065-94AA-0CD962C34D70}">
      <dgm:prSet/>
      <dgm:spPr/>
      <dgm:t>
        <a:bodyPr/>
        <a:lstStyle/>
        <a:p>
          <a:endParaRPr kumimoji="1" lang="ja-JP" altLang="en-US"/>
        </a:p>
      </dgm:t>
    </dgm:pt>
    <dgm:pt modelId="{3A0D91AB-6027-4D32-B2A4-4DE17AB69A33}">
      <dgm:prSet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kumimoji="1" lang="ja-JP" altLang="en-US" sz="900">
              <a:solidFill>
                <a:schemeClr val="tx1"/>
              </a:solidFill>
            </a:rPr>
            <a:t>審査後、市から交付決定通知</a:t>
          </a:r>
        </a:p>
      </dgm:t>
    </dgm:pt>
    <dgm:pt modelId="{0A04A79D-14EF-4EF9-8523-8D36524AD533}" type="parTrans" cxnId="{3124F876-5EEF-4148-B98E-E4FC5E11B49A}">
      <dgm:prSet/>
      <dgm:spPr/>
      <dgm:t>
        <a:bodyPr/>
        <a:lstStyle/>
        <a:p>
          <a:endParaRPr kumimoji="1" lang="ja-JP" altLang="en-US"/>
        </a:p>
      </dgm:t>
    </dgm:pt>
    <dgm:pt modelId="{76E0A58A-9C16-4BF1-9AD0-88F0158BC4BA}" type="sibTrans" cxnId="{3124F876-5EEF-4148-B98E-E4FC5E11B49A}">
      <dgm:prSet/>
      <dgm:spPr/>
      <dgm:t>
        <a:bodyPr/>
        <a:lstStyle/>
        <a:p>
          <a:endParaRPr kumimoji="1" lang="ja-JP" altLang="en-US"/>
        </a:p>
      </dgm:t>
    </dgm:pt>
    <dgm:pt modelId="{64DAE671-1BB0-4E11-B56D-BD62468D6DC2}">
      <dgm:prSet custT="1"/>
      <dgm:spPr/>
      <dgm:t>
        <a:bodyPr/>
        <a:lstStyle/>
        <a:p>
          <a:r>
            <a:rPr kumimoji="1" lang="en-US" altLang="ja-JP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注意</a:t>
          </a:r>
          <a:r>
            <a:rPr kumimoji="1" lang="en-US" altLang="ja-JP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  <a:r>
            <a:rPr kumimoji="1" lang="ja-JP" altLang="en-US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提出時に</a:t>
          </a:r>
          <a:r>
            <a:rPr lang="ja-JP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八代市の住民基本台帳に記載されてい</a:t>
          </a:r>
          <a:r>
            <a:rPr kumimoji="1" lang="ja-JP" altLang="en-US" sz="9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ない場合は、助成できません。</a:t>
          </a:r>
        </a:p>
      </dgm:t>
    </dgm:pt>
    <dgm:pt modelId="{74F0BCA8-FA29-442B-BC9E-58B37A0484D7}" type="parTrans" cxnId="{B376D5A7-EFC9-4016-A34E-0AE9E24D53E2}">
      <dgm:prSet/>
      <dgm:spPr/>
      <dgm:t>
        <a:bodyPr/>
        <a:lstStyle/>
        <a:p>
          <a:endParaRPr kumimoji="1" lang="ja-JP" altLang="en-US"/>
        </a:p>
      </dgm:t>
    </dgm:pt>
    <dgm:pt modelId="{13856176-F05B-433B-AFBF-FDD397CDD804}" type="sibTrans" cxnId="{B376D5A7-EFC9-4016-A34E-0AE9E24D53E2}">
      <dgm:prSet/>
      <dgm:spPr/>
      <dgm:t>
        <a:bodyPr/>
        <a:lstStyle/>
        <a:p>
          <a:endParaRPr kumimoji="1" lang="ja-JP" altLang="en-US"/>
        </a:p>
      </dgm:t>
    </dgm:pt>
    <dgm:pt modelId="{AC99710D-C13E-4470-BC8C-07CDAA6FCDFC}">
      <dgm:prSet phldrT="[テキスト]" custT="1"/>
      <dgm:spPr/>
      <dgm:t>
        <a:bodyPr/>
        <a:lstStyle/>
        <a:p>
          <a:r>
            <a:rPr kumimoji="1" lang="ja-JP" altLang="en-US" sz="900"/>
            <a:t>□障がい者手帳　□世帯全員の所得証明書（転入の場合のみ）　□適性証書</a:t>
          </a:r>
        </a:p>
      </dgm:t>
    </dgm:pt>
    <dgm:pt modelId="{46591B89-AFD0-4A15-ADD0-1603F7E4C9C4}" type="parTrans" cxnId="{2618881E-0BE3-40C6-84D4-C644BC53BCFA}">
      <dgm:prSet/>
      <dgm:spPr/>
    </dgm:pt>
    <dgm:pt modelId="{78F50E1E-1365-4BEF-80F4-F470F4D38AA3}" type="sibTrans" cxnId="{2618881E-0BE3-40C6-84D4-C644BC53BCFA}">
      <dgm:prSet/>
      <dgm:spPr/>
    </dgm:pt>
    <dgm:pt modelId="{22D79DA0-1A8B-49EB-94CB-3B97F009A8EC}" type="pres">
      <dgm:prSet presAssocID="{B73F7E82-C239-4F1E-835F-5C9E7B366500}" presName="linearFlow" presStyleCnt="0">
        <dgm:presLayoutVars>
          <dgm:dir/>
          <dgm:animLvl val="lvl"/>
          <dgm:resizeHandles val="exact"/>
        </dgm:presLayoutVars>
      </dgm:prSet>
      <dgm:spPr/>
    </dgm:pt>
    <dgm:pt modelId="{CD6E95C7-279B-48B0-AA97-C98523C870B8}" type="pres">
      <dgm:prSet presAssocID="{35462E32-CE49-4D08-A11B-DF8AAA11E3B5}" presName="composite" presStyleCnt="0"/>
      <dgm:spPr/>
    </dgm:pt>
    <dgm:pt modelId="{D19C8D80-0F1D-45A4-97BA-6645D4E91360}" type="pres">
      <dgm:prSet presAssocID="{35462E32-CE49-4D08-A11B-DF8AAA11E3B5}" presName="parentText" presStyleLbl="alignNode1" presStyleIdx="0" presStyleCnt="7" custLinFactNeighborY="-13832">
        <dgm:presLayoutVars>
          <dgm:chMax val="1"/>
          <dgm:bulletEnabled val="1"/>
        </dgm:presLayoutVars>
      </dgm:prSet>
      <dgm:spPr/>
    </dgm:pt>
    <dgm:pt modelId="{71639C92-01A8-4B66-A686-A5E65ED0938F}" type="pres">
      <dgm:prSet presAssocID="{35462E32-CE49-4D08-A11B-DF8AAA11E3B5}" presName="descendantText" presStyleLbl="alignAcc1" presStyleIdx="0" presStyleCnt="7" custScaleX="73427" custLinFactNeighborX="-5287">
        <dgm:presLayoutVars>
          <dgm:bulletEnabled val="1"/>
        </dgm:presLayoutVars>
      </dgm:prSet>
      <dgm:spPr/>
    </dgm:pt>
    <dgm:pt modelId="{BED6FE01-F62A-45B5-B930-D4BF467CC760}" type="pres">
      <dgm:prSet presAssocID="{2A92A66F-98C9-4612-BCD8-81716117A580}" presName="sp" presStyleCnt="0"/>
      <dgm:spPr/>
    </dgm:pt>
    <dgm:pt modelId="{7F4655C9-15F8-4431-A962-7C1D2D4F82D5}" type="pres">
      <dgm:prSet presAssocID="{FA02CFBB-B317-4C75-860F-6DE5770DB91A}" presName="composite" presStyleCnt="0"/>
      <dgm:spPr/>
    </dgm:pt>
    <dgm:pt modelId="{C445235D-D103-48D2-817E-CFBCA24C0BCA}" type="pres">
      <dgm:prSet presAssocID="{FA02CFBB-B317-4C75-860F-6DE5770DB91A}" presName="parentText" presStyleLbl="alignNode1" presStyleIdx="1" presStyleCnt="7" custLinFactNeighborY="-15791">
        <dgm:presLayoutVars>
          <dgm:chMax val="1"/>
          <dgm:bulletEnabled val="1"/>
        </dgm:presLayoutVars>
      </dgm:prSet>
      <dgm:spPr/>
    </dgm:pt>
    <dgm:pt modelId="{348F2297-942E-4ABE-97EA-4D71ABA7FB8C}" type="pres">
      <dgm:prSet presAssocID="{FA02CFBB-B317-4C75-860F-6DE5770DB91A}" presName="descendantText" presStyleLbl="alignAcc1" presStyleIdx="1" presStyleCnt="7" custScaleX="86491">
        <dgm:presLayoutVars>
          <dgm:bulletEnabled val="1"/>
        </dgm:presLayoutVars>
      </dgm:prSet>
      <dgm:spPr/>
    </dgm:pt>
    <dgm:pt modelId="{9CE80962-2E8C-4DCD-99F8-260237C6031B}" type="pres">
      <dgm:prSet presAssocID="{1C0BB435-0D63-42A4-8D1F-6822F5189B8A}" presName="sp" presStyleCnt="0"/>
      <dgm:spPr/>
    </dgm:pt>
    <dgm:pt modelId="{B06C953C-58AB-4D26-A03E-8B6BE2D8EBD2}" type="pres">
      <dgm:prSet presAssocID="{3A32E52A-C2AC-4E62-8525-AAEFD1CAAA32}" presName="composite" presStyleCnt="0"/>
      <dgm:spPr/>
    </dgm:pt>
    <dgm:pt modelId="{4A51F354-8281-411B-9A87-D98AFE89629A}" type="pres">
      <dgm:prSet presAssocID="{3A32E52A-C2AC-4E62-8525-AAEFD1CAAA32}" presName="parentText" presStyleLbl="alignNode1" presStyleIdx="2" presStyleCnt="7" custLinFactNeighborY="-18422">
        <dgm:presLayoutVars>
          <dgm:chMax val="1"/>
          <dgm:bulletEnabled val="1"/>
        </dgm:presLayoutVars>
      </dgm:prSet>
      <dgm:spPr/>
    </dgm:pt>
    <dgm:pt modelId="{452F1D02-04D2-4631-BDCB-0E8AB30C0A40}" type="pres">
      <dgm:prSet presAssocID="{3A32E52A-C2AC-4E62-8525-AAEFD1CAAA32}" presName="descendantText" presStyleLbl="alignAcc1" presStyleIdx="2" presStyleCnt="7" custScaleX="86475" custScaleY="125435" custLinFactNeighborY="-5748">
        <dgm:presLayoutVars>
          <dgm:bulletEnabled val="1"/>
        </dgm:presLayoutVars>
      </dgm:prSet>
      <dgm:spPr/>
    </dgm:pt>
    <dgm:pt modelId="{494043B2-239A-4F56-8D1A-57976F43046A}" type="pres">
      <dgm:prSet presAssocID="{55CD8110-D833-4613-AA3D-F9A2BA74687E}" presName="sp" presStyleCnt="0"/>
      <dgm:spPr/>
    </dgm:pt>
    <dgm:pt modelId="{FD0D50C4-3AF2-426D-895E-125420450BD3}" type="pres">
      <dgm:prSet presAssocID="{74CF10CB-3ACC-4AE1-8734-1010B97E0F8C}" presName="composite" presStyleCnt="0"/>
      <dgm:spPr/>
    </dgm:pt>
    <dgm:pt modelId="{D4ECBB3B-24C2-4059-811A-BB43393A8832}" type="pres">
      <dgm:prSet presAssocID="{74CF10CB-3ACC-4AE1-8734-1010B97E0F8C}" presName="parentText" presStyleLbl="alignNode1" presStyleIdx="3" presStyleCnt="7" custLinFactNeighborY="-14476">
        <dgm:presLayoutVars>
          <dgm:chMax val="1"/>
          <dgm:bulletEnabled val="1"/>
        </dgm:presLayoutVars>
      </dgm:prSet>
      <dgm:spPr/>
    </dgm:pt>
    <dgm:pt modelId="{88D4AF17-9EBF-4469-9386-75B6EBED5AA6}" type="pres">
      <dgm:prSet presAssocID="{74CF10CB-3ACC-4AE1-8734-1010B97E0F8C}" presName="descendantText" presStyleLbl="alignAcc1" presStyleIdx="3" presStyleCnt="7" custScaleX="86475" custScaleY="143271">
        <dgm:presLayoutVars>
          <dgm:bulletEnabled val="1"/>
        </dgm:presLayoutVars>
      </dgm:prSet>
      <dgm:spPr/>
    </dgm:pt>
    <dgm:pt modelId="{A63774DB-050E-4D09-AC41-AD6ACB0DBCDA}" type="pres">
      <dgm:prSet presAssocID="{D2AEF68E-316A-426B-9D4E-409D797FD180}" presName="sp" presStyleCnt="0"/>
      <dgm:spPr/>
    </dgm:pt>
    <dgm:pt modelId="{4CCB4753-C11E-4F55-9BBE-9CA2A96D2055}" type="pres">
      <dgm:prSet presAssocID="{795A70C4-0B87-44B9-8CAF-78B4285897F6}" presName="composite" presStyleCnt="0"/>
      <dgm:spPr/>
    </dgm:pt>
    <dgm:pt modelId="{42D16483-28B8-46F4-88D2-2F378AF343F0}" type="pres">
      <dgm:prSet presAssocID="{795A70C4-0B87-44B9-8CAF-78B4285897F6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EA2A1CF7-D041-414C-9AD8-D8DB5A15593E}" type="pres">
      <dgm:prSet presAssocID="{795A70C4-0B87-44B9-8CAF-78B4285897F6}" presName="descendantText" presStyleLbl="alignAcc1" presStyleIdx="4" presStyleCnt="7" custScaleX="86043" custLinFactNeighborX="-608" custLinFactNeighborY="0">
        <dgm:presLayoutVars>
          <dgm:bulletEnabled val="1"/>
        </dgm:presLayoutVars>
      </dgm:prSet>
      <dgm:spPr/>
    </dgm:pt>
    <dgm:pt modelId="{C49C26FB-08AB-4652-9B18-E3C4A0DCC355}" type="pres">
      <dgm:prSet presAssocID="{3AE1BB74-76FF-4096-A1DC-804091626D55}" presName="sp" presStyleCnt="0"/>
      <dgm:spPr/>
    </dgm:pt>
    <dgm:pt modelId="{2509E7FD-FA04-4FAC-95FD-F96778D84727}" type="pres">
      <dgm:prSet presAssocID="{814C0C15-243E-4942-BCD7-5AB11FE8CB54}" presName="composite" presStyleCnt="0"/>
      <dgm:spPr/>
    </dgm:pt>
    <dgm:pt modelId="{ABFA4697-5149-4099-BAF0-B37F44A4F83D}" type="pres">
      <dgm:prSet presAssocID="{814C0C15-243E-4942-BCD7-5AB11FE8CB54}" presName="parentText" presStyleLbl="alignNode1" presStyleIdx="5" presStyleCnt="7" custLinFactNeighborY="-18423">
        <dgm:presLayoutVars>
          <dgm:chMax val="1"/>
          <dgm:bulletEnabled val="1"/>
        </dgm:presLayoutVars>
      </dgm:prSet>
      <dgm:spPr/>
    </dgm:pt>
    <dgm:pt modelId="{82BA7BB8-224F-4995-98CA-0B32599F05CF}" type="pres">
      <dgm:prSet presAssocID="{814C0C15-243E-4942-BCD7-5AB11FE8CB54}" presName="descendantText" presStyleLbl="alignAcc1" presStyleIdx="5" presStyleCnt="7" custScaleX="87180" custScaleY="198080">
        <dgm:presLayoutVars>
          <dgm:bulletEnabled val="1"/>
        </dgm:presLayoutVars>
      </dgm:prSet>
      <dgm:spPr/>
    </dgm:pt>
    <dgm:pt modelId="{8BCE0A05-0B83-4E18-A6A7-73B915C4E3A3}" type="pres">
      <dgm:prSet presAssocID="{9803BDC8-0316-4627-88C9-2AC43E0901D3}" presName="sp" presStyleCnt="0"/>
      <dgm:spPr/>
    </dgm:pt>
    <dgm:pt modelId="{C036B406-A9EE-4F93-95F4-3C8CB1D14E9E}" type="pres">
      <dgm:prSet presAssocID="{48348BBD-DA36-4272-8F4F-C49C56CD775B}" presName="composite" presStyleCnt="0"/>
      <dgm:spPr/>
    </dgm:pt>
    <dgm:pt modelId="{EFC14B8D-6248-43C1-95DB-D75A71B44F0A}" type="pres">
      <dgm:prSet presAssocID="{48348BBD-DA36-4272-8F4F-C49C56CD775B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F15A3D17-D48A-4CAD-85C0-261B65D0D648}" type="pres">
      <dgm:prSet presAssocID="{48348BBD-DA36-4272-8F4F-C49C56CD775B}" presName="descendantText" presStyleLbl="alignAcc1" presStyleIdx="6" presStyleCnt="7" custScaleX="86826" custLinFactNeighborY="28042">
        <dgm:presLayoutVars>
          <dgm:bulletEnabled val="1"/>
        </dgm:presLayoutVars>
      </dgm:prSet>
      <dgm:spPr/>
    </dgm:pt>
  </dgm:ptLst>
  <dgm:cxnLst>
    <dgm:cxn modelId="{74BE6904-26D7-43EC-BFA5-3527AA8E4EB6}" srcId="{B73F7E82-C239-4F1E-835F-5C9E7B366500}" destId="{3A32E52A-C2AC-4E62-8525-AAEFD1CAAA32}" srcOrd="2" destOrd="0" parTransId="{C6CF8070-26FA-45AD-80B5-33AD86CE9158}" sibTransId="{55CD8110-D833-4613-AA3D-F9A2BA74687E}"/>
    <dgm:cxn modelId="{04C70308-BF0F-44F4-9D50-FB462A904DCD}" type="presOf" srcId="{ABEE6831-5FEC-4570-A470-71BEC61BEB0F}" destId="{82BA7BB8-224F-4995-98CA-0B32599F05CF}" srcOrd="0" destOrd="1" presId="urn:microsoft.com/office/officeart/2005/8/layout/chevron2"/>
    <dgm:cxn modelId="{4419DE0E-2C61-4114-ADB5-74FD09265451}" srcId="{795A70C4-0B87-44B9-8CAF-78B4285897F6}" destId="{8C1A9DFA-A363-49A9-8809-AB01A81C7AC4}" srcOrd="0" destOrd="0" parTransId="{2FED3644-6C31-4900-AE03-EB30EEE1763D}" sibTransId="{97D6CEE9-7CAB-437D-AACE-BE52606AC979}"/>
    <dgm:cxn modelId="{68C4C012-C035-4998-9074-5BED966E7D8E}" type="presOf" srcId="{9963A7EF-9625-4C5B-9B4E-EDC1F7C37F60}" destId="{71639C92-01A8-4B66-A686-A5E65ED0938F}" srcOrd="0" destOrd="0" presId="urn:microsoft.com/office/officeart/2005/8/layout/chevron2"/>
    <dgm:cxn modelId="{E0F2DF13-AD81-4EE3-816F-98FFE64C7A1E}" type="presOf" srcId="{795A70C4-0B87-44B9-8CAF-78B4285897F6}" destId="{42D16483-28B8-46F4-88D2-2F378AF343F0}" srcOrd="0" destOrd="0" presId="urn:microsoft.com/office/officeart/2005/8/layout/chevron2"/>
    <dgm:cxn modelId="{826EFA14-78E3-43FC-ADFD-EDAC9CA70715}" type="presOf" srcId="{68EE4733-D69D-4188-A35C-2CF04B43C64A}" destId="{88D4AF17-9EBF-4469-9386-75B6EBED5AA6}" srcOrd="0" destOrd="1" presId="urn:microsoft.com/office/officeart/2005/8/layout/chevron2"/>
    <dgm:cxn modelId="{DF83D815-C9AC-4A9E-A7FF-789E80C6C35E}" type="presOf" srcId="{3A32E52A-C2AC-4E62-8525-AAEFD1CAAA32}" destId="{4A51F354-8281-411B-9A87-D98AFE89629A}" srcOrd="0" destOrd="0" presId="urn:microsoft.com/office/officeart/2005/8/layout/chevron2"/>
    <dgm:cxn modelId="{2618881E-0BE3-40C6-84D4-C644BC53BCFA}" srcId="{3A32E52A-C2AC-4E62-8525-AAEFD1CAAA32}" destId="{AC99710D-C13E-4470-BC8C-07CDAA6FCDFC}" srcOrd="1" destOrd="0" parTransId="{46591B89-AFD0-4A15-ADD0-1603F7E4C9C4}" sibTransId="{78F50E1E-1365-4BEF-80F4-F470F4D38AA3}"/>
    <dgm:cxn modelId="{0EC8651F-256E-46A5-9212-2890C6F3670A}" srcId="{FA02CFBB-B317-4C75-860F-6DE5770DB91A}" destId="{46A21619-7BF5-4F0F-A5BD-89E10C4ECC07}" srcOrd="0" destOrd="0" parTransId="{9CCBD5BC-DD67-462A-ABC1-F2B8B563DA04}" sibTransId="{07686E2B-5F9E-4DEA-B005-1751B30D7FAB}"/>
    <dgm:cxn modelId="{3082632A-8E25-46F8-AE05-0B8BB23B3BC8}" srcId="{B73F7E82-C239-4F1E-835F-5C9E7B366500}" destId="{74CF10CB-3ACC-4AE1-8734-1010B97E0F8C}" srcOrd="3" destOrd="0" parTransId="{BC9E2920-C381-4C58-90FC-4E125D36C565}" sibTransId="{D2AEF68E-316A-426B-9D4E-409D797FD180}"/>
    <dgm:cxn modelId="{E6269F33-F8E8-4A53-8E9C-E8D1184D8086}" type="presOf" srcId="{46A21619-7BF5-4F0F-A5BD-89E10C4ECC07}" destId="{348F2297-942E-4ABE-97EA-4D71ABA7FB8C}" srcOrd="0" destOrd="0" presId="urn:microsoft.com/office/officeart/2005/8/layout/chevron2"/>
    <dgm:cxn modelId="{6BF77F3A-08AE-4175-8172-C782387B9725}" srcId="{B73F7E82-C239-4F1E-835F-5C9E7B366500}" destId="{48348BBD-DA36-4272-8F4F-C49C56CD775B}" srcOrd="6" destOrd="0" parTransId="{DF334F5D-F58B-4622-84D2-EF24DF872D14}" sibTransId="{8ADE0A12-3E8B-4B3A-88F6-EDD5DF2D7BF2}"/>
    <dgm:cxn modelId="{34F8B23A-247B-4A4A-A3CF-CA856DEFBBCC}" srcId="{35462E32-CE49-4D08-A11B-DF8AAA11E3B5}" destId="{BD01EB40-2BBD-418D-A1D0-0DBC1E73A0B4}" srcOrd="1" destOrd="0" parTransId="{A7AC3FFE-D627-4F12-9B51-CFEBD41ECBC1}" sibTransId="{F0C6B4CD-E107-4AB5-AFE3-BCA24A8C3B32}"/>
    <dgm:cxn modelId="{D993EE5F-1002-4A93-95B6-5B2809550FF5}" srcId="{74CF10CB-3ACC-4AE1-8734-1010B97E0F8C}" destId="{6D0BAFA3-8EB4-43AE-86C8-71F664367B42}" srcOrd="2" destOrd="0" parTransId="{EFACE445-5D4D-4B3F-B18A-0B8953A67747}" sibTransId="{AF92B6FA-1B89-4EBF-B5B4-7D4A2337CBAA}"/>
    <dgm:cxn modelId="{7F9F8560-334B-4276-9A60-62F77461A441}" srcId="{35462E32-CE49-4D08-A11B-DF8AAA11E3B5}" destId="{9963A7EF-9625-4C5B-9B4E-EDC1F7C37F60}" srcOrd="0" destOrd="0" parTransId="{36CB8766-2366-4AE8-AC58-C4066689DB01}" sibTransId="{80E79150-E2FB-4088-82C1-16C3DD2A0354}"/>
    <dgm:cxn modelId="{C4450469-47D9-4B42-ADD8-34CCDD7C3341}" srcId="{814C0C15-243E-4942-BCD7-5AB11FE8CB54}" destId="{8A10A6B9-0A07-4CC0-939C-4A850883FD04}" srcOrd="2" destOrd="0" parTransId="{0DB6E43B-8478-4EDF-956F-95CB796E61F6}" sibTransId="{C8A30647-AD1F-4F75-A532-A3BE0B87E33E}"/>
    <dgm:cxn modelId="{C4D0B44A-E499-423C-86CD-B5213A45C6A6}" srcId="{B73F7E82-C239-4F1E-835F-5C9E7B366500}" destId="{795A70C4-0B87-44B9-8CAF-78B4285897F6}" srcOrd="4" destOrd="0" parTransId="{B5D3EFA2-69BD-4CC5-8FE2-DBF84447634A}" sibTransId="{3AE1BB74-76FF-4096-A1DC-804091626D55}"/>
    <dgm:cxn modelId="{EBE93D6E-DEE8-41E9-BA5B-31F3349720F3}" type="presOf" srcId="{35462E32-CE49-4D08-A11B-DF8AAA11E3B5}" destId="{D19C8D80-0F1D-45A4-97BA-6645D4E91360}" srcOrd="0" destOrd="0" presId="urn:microsoft.com/office/officeart/2005/8/layout/chevron2"/>
    <dgm:cxn modelId="{68B66C54-C583-4CD6-B625-3B932FFFAFD6}" srcId="{B73F7E82-C239-4F1E-835F-5C9E7B366500}" destId="{35462E32-CE49-4D08-A11B-DF8AAA11E3B5}" srcOrd="0" destOrd="0" parTransId="{3F5AF4F3-E760-4448-AC5B-BD41CC800BAB}" sibTransId="{2A92A66F-98C9-4612-BCD8-81716117A580}"/>
    <dgm:cxn modelId="{86E3D974-5667-4B6C-BA5C-9B025038F3F7}" type="presOf" srcId="{AC99710D-C13E-4470-BC8C-07CDAA6FCDFC}" destId="{452F1D02-04D2-4631-BDCB-0E8AB30C0A40}" srcOrd="0" destOrd="1" presId="urn:microsoft.com/office/officeart/2005/8/layout/chevron2"/>
    <dgm:cxn modelId="{3124F876-5EEF-4148-B98E-E4FC5E11B49A}" srcId="{74CF10CB-3ACC-4AE1-8734-1010B97E0F8C}" destId="{3A0D91AB-6027-4D32-B2A4-4DE17AB69A33}" srcOrd="0" destOrd="0" parTransId="{0A04A79D-14EF-4EF9-8523-8D36524AD533}" sibTransId="{76E0A58A-9C16-4BF1-9AD0-88F0158BC4BA}"/>
    <dgm:cxn modelId="{3D76AC59-AEF2-40AA-8CCE-CA0A69B4F457}" srcId="{B73F7E82-C239-4F1E-835F-5C9E7B366500}" destId="{814C0C15-243E-4942-BCD7-5AB11FE8CB54}" srcOrd="5" destOrd="0" parTransId="{C7407246-22CE-45F4-8EB9-76FB271D4877}" sibTransId="{9803BDC8-0316-4627-88C9-2AC43E0901D3}"/>
    <dgm:cxn modelId="{B3CA565A-72DF-4F0A-BF5B-8FFB936E233A}" srcId="{48348BBD-DA36-4272-8F4F-C49C56CD775B}" destId="{B42FBFBC-DA1F-4D52-B67A-CB119BE5CDF3}" srcOrd="0" destOrd="0" parTransId="{EC6DC5F4-39D8-4103-A5DB-33BB5E8B81F3}" sibTransId="{A2A7917A-AF3C-4ACB-B959-0B07754AC25B}"/>
    <dgm:cxn modelId="{ADDBA57A-9700-440F-AC3F-D4D7F78B8E18}" srcId="{74CF10CB-3ACC-4AE1-8734-1010B97E0F8C}" destId="{68EE4733-D69D-4188-A35C-2CF04B43C64A}" srcOrd="1" destOrd="0" parTransId="{C7DD1BCA-54A8-4357-A9B2-448542FD81C0}" sibTransId="{5AD098EB-6F2A-4E70-B241-3DBAAF2305B5}"/>
    <dgm:cxn modelId="{2110B37D-9DEA-489A-A933-6650FF53796B}" srcId="{814C0C15-243E-4942-BCD7-5AB11FE8CB54}" destId="{ABEE6831-5FEC-4570-A470-71BEC61BEB0F}" srcOrd="1" destOrd="0" parTransId="{B68743D7-2C04-4A6C-97BE-4E34F999206F}" sibTransId="{94BAB6C0-C056-48B9-86E5-154D8643F472}"/>
    <dgm:cxn modelId="{A5E36483-99DC-41D0-88C3-0CAFA2C2B577}" type="presOf" srcId="{FA02CFBB-B317-4C75-860F-6DE5770DB91A}" destId="{C445235D-D103-48D2-817E-CFBCA24C0BCA}" srcOrd="0" destOrd="0" presId="urn:microsoft.com/office/officeart/2005/8/layout/chevron2"/>
    <dgm:cxn modelId="{F18F368B-DDDE-48DA-A597-46A4E7C63E35}" type="presOf" srcId="{3A0D91AB-6027-4D32-B2A4-4DE17AB69A33}" destId="{88D4AF17-9EBF-4469-9386-75B6EBED5AA6}" srcOrd="0" destOrd="0" presId="urn:microsoft.com/office/officeart/2005/8/layout/chevron2"/>
    <dgm:cxn modelId="{D1640599-FCEF-406A-AB9B-F099A1D43135}" type="presOf" srcId="{8A10A6B9-0A07-4CC0-939C-4A850883FD04}" destId="{82BA7BB8-224F-4995-98CA-0B32599F05CF}" srcOrd="0" destOrd="2" presId="urn:microsoft.com/office/officeart/2005/8/layout/chevron2"/>
    <dgm:cxn modelId="{6210859B-743C-48DC-9AEE-F80B18D292FA}" type="presOf" srcId="{6D0BAFA3-8EB4-43AE-86C8-71F664367B42}" destId="{88D4AF17-9EBF-4469-9386-75B6EBED5AA6}" srcOrd="0" destOrd="2" presId="urn:microsoft.com/office/officeart/2005/8/layout/chevron2"/>
    <dgm:cxn modelId="{3631729E-6439-45F6-A8C9-3A993F48D887}" type="presOf" srcId="{64DAE671-1BB0-4E11-B56D-BD62468D6DC2}" destId="{82BA7BB8-224F-4995-98CA-0B32599F05CF}" srcOrd="0" destOrd="3" presId="urn:microsoft.com/office/officeart/2005/8/layout/chevron2"/>
    <dgm:cxn modelId="{B376D5A7-EFC9-4016-A34E-0AE9E24D53E2}" srcId="{814C0C15-243E-4942-BCD7-5AB11FE8CB54}" destId="{64DAE671-1BB0-4E11-B56D-BD62468D6DC2}" srcOrd="3" destOrd="0" parTransId="{74F0BCA8-FA29-442B-BC9E-58B37A0484D7}" sibTransId="{13856176-F05B-433B-AFBF-FDD397CDD804}"/>
    <dgm:cxn modelId="{E4F5E9A9-9A3F-4955-AB51-23070C325D92}" type="presOf" srcId="{B42FBFBC-DA1F-4D52-B67A-CB119BE5CDF3}" destId="{F15A3D17-D48A-4CAD-85C0-261B65D0D648}" srcOrd="0" destOrd="0" presId="urn:microsoft.com/office/officeart/2005/8/layout/chevron2"/>
    <dgm:cxn modelId="{B514A8B4-5D96-4BF9-8519-BDB50EC0D877}" type="presOf" srcId="{8C1A9DFA-A363-49A9-8809-AB01A81C7AC4}" destId="{EA2A1CF7-D041-414C-9AD8-D8DB5A15593E}" srcOrd="0" destOrd="0" presId="urn:microsoft.com/office/officeart/2005/8/layout/chevron2"/>
    <dgm:cxn modelId="{C934D4B6-08FA-4F74-AEED-FFC8059B0C37}" type="presOf" srcId="{814C0C15-243E-4942-BCD7-5AB11FE8CB54}" destId="{ABFA4697-5149-4099-BAF0-B37F44A4F83D}" srcOrd="0" destOrd="0" presId="urn:microsoft.com/office/officeart/2005/8/layout/chevron2"/>
    <dgm:cxn modelId="{09E226BD-D03D-4D25-9442-89582A4E4788}" type="presOf" srcId="{BD01EB40-2BBD-418D-A1D0-0DBC1E73A0B4}" destId="{71639C92-01A8-4B66-A686-A5E65ED0938F}" srcOrd="0" destOrd="1" presId="urn:microsoft.com/office/officeart/2005/8/layout/chevron2"/>
    <dgm:cxn modelId="{053229C1-F34E-4B46-9C40-0BD108DD89A1}" srcId="{814C0C15-243E-4942-BCD7-5AB11FE8CB54}" destId="{2A8403CA-EBF1-490D-8278-9D39DED5D69A}" srcOrd="0" destOrd="0" parTransId="{26FBDC99-FB0E-4532-8124-6AB49C8CD23F}" sibTransId="{1A460656-B914-4290-8D64-0CDC58723A98}"/>
    <dgm:cxn modelId="{87D90BC2-D1C5-4D61-974D-0E5A3149D0E4}" type="presOf" srcId="{2A8403CA-EBF1-490D-8278-9D39DED5D69A}" destId="{82BA7BB8-224F-4995-98CA-0B32599F05CF}" srcOrd="0" destOrd="0" presId="urn:microsoft.com/office/officeart/2005/8/layout/chevron2"/>
    <dgm:cxn modelId="{8F82DAC3-EEEF-44A4-B94A-79ED5D0751BC}" type="presOf" srcId="{48348BBD-DA36-4272-8F4F-C49C56CD775B}" destId="{EFC14B8D-6248-43C1-95DB-D75A71B44F0A}" srcOrd="0" destOrd="0" presId="urn:microsoft.com/office/officeart/2005/8/layout/chevron2"/>
    <dgm:cxn modelId="{DEB6FDCD-FD84-4EA0-BC7E-5FA75FEEF732}" type="presOf" srcId="{4600CAFA-7FC7-4F7A-9A04-1377BD0FA8E1}" destId="{452F1D02-04D2-4631-BDCB-0E8AB30C0A40}" srcOrd="0" destOrd="0" presId="urn:microsoft.com/office/officeart/2005/8/layout/chevron2"/>
    <dgm:cxn modelId="{DA1BF1CE-3C4B-4602-8838-A8ABA920335E}" srcId="{3A32E52A-C2AC-4E62-8525-AAEFD1CAAA32}" destId="{4600CAFA-7FC7-4F7A-9A04-1377BD0FA8E1}" srcOrd="0" destOrd="0" parTransId="{728DCD3A-1D03-4A60-A9DB-75A20696C449}" sibTransId="{D76F1412-CC34-4CDC-9411-C843BE329981}"/>
    <dgm:cxn modelId="{A1737FD8-ADC2-49CC-B1C5-231C68D35AA7}" type="presOf" srcId="{74CF10CB-3ACC-4AE1-8734-1010B97E0F8C}" destId="{D4ECBB3B-24C2-4059-811A-BB43393A8832}" srcOrd="0" destOrd="0" presId="urn:microsoft.com/office/officeart/2005/8/layout/chevron2"/>
    <dgm:cxn modelId="{096ECBDD-685C-4889-B74C-739C44B56CD9}" type="presOf" srcId="{997A07CE-620D-4266-A60D-D8F494926CF8}" destId="{EA2A1CF7-D041-414C-9AD8-D8DB5A15593E}" srcOrd="0" destOrd="1" presId="urn:microsoft.com/office/officeart/2005/8/layout/chevron2"/>
    <dgm:cxn modelId="{F8B5EEDD-F190-4065-94AA-0CD962C34D70}" srcId="{795A70C4-0B87-44B9-8CAF-78B4285897F6}" destId="{997A07CE-620D-4266-A60D-D8F494926CF8}" srcOrd="1" destOrd="0" parTransId="{B52774AE-0AE3-4B74-BAC7-C47E31EF3C7B}" sibTransId="{80ED42CA-4922-433C-B9B6-DF91C796EC3C}"/>
    <dgm:cxn modelId="{845398F2-42DD-40FA-808D-C9C0EEDC0B97}" type="presOf" srcId="{B73F7E82-C239-4F1E-835F-5C9E7B366500}" destId="{22D79DA0-1A8B-49EB-94CB-3B97F009A8EC}" srcOrd="0" destOrd="0" presId="urn:microsoft.com/office/officeart/2005/8/layout/chevron2"/>
    <dgm:cxn modelId="{0B858CFE-7DFC-4DDF-8716-32CC735C5BB9}" srcId="{B73F7E82-C239-4F1E-835F-5C9E7B366500}" destId="{FA02CFBB-B317-4C75-860F-6DE5770DB91A}" srcOrd="1" destOrd="0" parTransId="{CBD00B26-503D-4D2B-B76F-9310E840231B}" sibTransId="{1C0BB435-0D63-42A4-8D1F-6822F5189B8A}"/>
    <dgm:cxn modelId="{D54B85C7-2D15-45C7-8627-CEA36A097A00}" type="presParOf" srcId="{22D79DA0-1A8B-49EB-94CB-3B97F009A8EC}" destId="{CD6E95C7-279B-48B0-AA97-C98523C870B8}" srcOrd="0" destOrd="0" presId="urn:microsoft.com/office/officeart/2005/8/layout/chevron2"/>
    <dgm:cxn modelId="{392A5EF2-A6D0-4F92-87C9-8F86BD513E00}" type="presParOf" srcId="{CD6E95C7-279B-48B0-AA97-C98523C870B8}" destId="{D19C8D80-0F1D-45A4-97BA-6645D4E91360}" srcOrd="0" destOrd="0" presId="urn:microsoft.com/office/officeart/2005/8/layout/chevron2"/>
    <dgm:cxn modelId="{D6B113F9-7E92-4403-ACDE-3F109B260885}" type="presParOf" srcId="{CD6E95C7-279B-48B0-AA97-C98523C870B8}" destId="{71639C92-01A8-4B66-A686-A5E65ED0938F}" srcOrd="1" destOrd="0" presId="urn:microsoft.com/office/officeart/2005/8/layout/chevron2"/>
    <dgm:cxn modelId="{3C9EF356-AB06-409B-9E0B-5366A710CCD3}" type="presParOf" srcId="{22D79DA0-1A8B-49EB-94CB-3B97F009A8EC}" destId="{BED6FE01-F62A-45B5-B930-D4BF467CC760}" srcOrd="1" destOrd="0" presId="urn:microsoft.com/office/officeart/2005/8/layout/chevron2"/>
    <dgm:cxn modelId="{E5628884-2A71-4A3E-8618-3363F7DD2139}" type="presParOf" srcId="{22D79DA0-1A8B-49EB-94CB-3B97F009A8EC}" destId="{7F4655C9-15F8-4431-A962-7C1D2D4F82D5}" srcOrd="2" destOrd="0" presId="urn:microsoft.com/office/officeart/2005/8/layout/chevron2"/>
    <dgm:cxn modelId="{2E8BAD2C-F83E-4BAC-B731-FDF0A6B0FE50}" type="presParOf" srcId="{7F4655C9-15F8-4431-A962-7C1D2D4F82D5}" destId="{C445235D-D103-48D2-817E-CFBCA24C0BCA}" srcOrd="0" destOrd="0" presId="urn:microsoft.com/office/officeart/2005/8/layout/chevron2"/>
    <dgm:cxn modelId="{24A97585-DA03-465B-9B9B-58E72AD4A303}" type="presParOf" srcId="{7F4655C9-15F8-4431-A962-7C1D2D4F82D5}" destId="{348F2297-942E-4ABE-97EA-4D71ABA7FB8C}" srcOrd="1" destOrd="0" presId="urn:microsoft.com/office/officeart/2005/8/layout/chevron2"/>
    <dgm:cxn modelId="{A3C76E21-E729-4FED-A4A7-3F9609B4667D}" type="presParOf" srcId="{22D79DA0-1A8B-49EB-94CB-3B97F009A8EC}" destId="{9CE80962-2E8C-4DCD-99F8-260237C6031B}" srcOrd="3" destOrd="0" presId="urn:microsoft.com/office/officeart/2005/8/layout/chevron2"/>
    <dgm:cxn modelId="{64E8D753-3378-43EE-8CA8-E134D8E00712}" type="presParOf" srcId="{22D79DA0-1A8B-49EB-94CB-3B97F009A8EC}" destId="{B06C953C-58AB-4D26-A03E-8B6BE2D8EBD2}" srcOrd="4" destOrd="0" presId="urn:microsoft.com/office/officeart/2005/8/layout/chevron2"/>
    <dgm:cxn modelId="{AA0578BF-DC0E-49D5-8562-94DF0D531435}" type="presParOf" srcId="{B06C953C-58AB-4D26-A03E-8B6BE2D8EBD2}" destId="{4A51F354-8281-411B-9A87-D98AFE89629A}" srcOrd="0" destOrd="0" presId="urn:microsoft.com/office/officeart/2005/8/layout/chevron2"/>
    <dgm:cxn modelId="{45A9949E-F7A1-42CD-8542-37A8D6213C64}" type="presParOf" srcId="{B06C953C-58AB-4D26-A03E-8B6BE2D8EBD2}" destId="{452F1D02-04D2-4631-BDCB-0E8AB30C0A40}" srcOrd="1" destOrd="0" presId="urn:microsoft.com/office/officeart/2005/8/layout/chevron2"/>
    <dgm:cxn modelId="{841BE61D-4676-4B63-997B-42C4847AFB5D}" type="presParOf" srcId="{22D79DA0-1A8B-49EB-94CB-3B97F009A8EC}" destId="{494043B2-239A-4F56-8D1A-57976F43046A}" srcOrd="5" destOrd="0" presId="urn:microsoft.com/office/officeart/2005/8/layout/chevron2"/>
    <dgm:cxn modelId="{1FDA8289-E2D9-4AD5-B325-252E1359E38F}" type="presParOf" srcId="{22D79DA0-1A8B-49EB-94CB-3B97F009A8EC}" destId="{FD0D50C4-3AF2-426D-895E-125420450BD3}" srcOrd="6" destOrd="0" presId="urn:microsoft.com/office/officeart/2005/8/layout/chevron2"/>
    <dgm:cxn modelId="{7D0A04B5-9A58-41C5-848B-152587EA8218}" type="presParOf" srcId="{FD0D50C4-3AF2-426D-895E-125420450BD3}" destId="{D4ECBB3B-24C2-4059-811A-BB43393A8832}" srcOrd="0" destOrd="0" presId="urn:microsoft.com/office/officeart/2005/8/layout/chevron2"/>
    <dgm:cxn modelId="{6DFA4E9B-77EC-46AF-8876-68780D3EFC6A}" type="presParOf" srcId="{FD0D50C4-3AF2-426D-895E-125420450BD3}" destId="{88D4AF17-9EBF-4469-9386-75B6EBED5AA6}" srcOrd="1" destOrd="0" presId="urn:microsoft.com/office/officeart/2005/8/layout/chevron2"/>
    <dgm:cxn modelId="{396AEFD0-ED2C-4875-A827-0F6325AA6084}" type="presParOf" srcId="{22D79DA0-1A8B-49EB-94CB-3B97F009A8EC}" destId="{A63774DB-050E-4D09-AC41-AD6ACB0DBCDA}" srcOrd="7" destOrd="0" presId="urn:microsoft.com/office/officeart/2005/8/layout/chevron2"/>
    <dgm:cxn modelId="{B95992F1-D479-4121-A535-973A2CA9C0DD}" type="presParOf" srcId="{22D79DA0-1A8B-49EB-94CB-3B97F009A8EC}" destId="{4CCB4753-C11E-4F55-9BBE-9CA2A96D2055}" srcOrd="8" destOrd="0" presId="urn:microsoft.com/office/officeart/2005/8/layout/chevron2"/>
    <dgm:cxn modelId="{A2CA0C0C-DDD3-4BD9-8D05-50E684E26250}" type="presParOf" srcId="{4CCB4753-C11E-4F55-9BBE-9CA2A96D2055}" destId="{42D16483-28B8-46F4-88D2-2F378AF343F0}" srcOrd="0" destOrd="0" presId="urn:microsoft.com/office/officeart/2005/8/layout/chevron2"/>
    <dgm:cxn modelId="{5513A1A2-3DCC-4F47-A54E-A84EC856B8C7}" type="presParOf" srcId="{4CCB4753-C11E-4F55-9BBE-9CA2A96D2055}" destId="{EA2A1CF7-D041-414C-9AD8-D8DB5A15593E}" srcOrd="1" destOrd="0" presId="urn:microsoft.com/office/officeart/2005/8/layout/chevron2"/>
    <dgm:cxn modelId="{7AE5A7F5-B5C7-4103-9474-BA1772341D2D}" type="presParOf" srcId="{22D79DA0-1A8B-49EB-94CB-3B97F009A8EC}" destId="{C49C26FB-08AB-4652-9B18-E3C4A0DCC355}" srcOrd="9" destOrd="0" presId="urn:microsoft.com/office/officeart/2005/8/layout/chevron2"/>
    <dgm:cxn modelId="{69F73D93-FB2B-4380-9950-16F2A1AAB245}" type="presParOf" srcId="{22D79DA0-1A8B-49EB-94CB-3B97F009A8EC}" destId="{2509E7FD-FA04-4FAC-95FD-F96778D84727}" srcOrd="10" destOrd="0" presId="urn:microsoft.com/office/officeart/2005/8/layout/chevron2"/>
    <dgm:cxn modelId="{BE2CA48F-F551-450C-BB4D-E5E447B12693}" type="presParOf" srcId="{2509E7FD-FA04-4FAC-95FD-F96778D84727}" destId="{ABFA4697-5149-4099-BAF0-B37F44A4F83D}" srcOrd="0" destOrd="0" presId="urn:microsoft.com/office/officeart/2005/8/layout/chevron2"/>
    <dgm:cxn modelId="{0A6C3D3D-174F-4ACF-9A6B-6A8DF706BE53}" type="presParOf" srcId="{2509E7FD-FA04-4FAC-95FD-F96778D84727}" destId="{82BA7BB8-224F-4995-98CA-0B32599F05CF}" srcOrd="1" destOrd="0" presId="urn:microsoft.com/office/officeart/2005/8/layout/chevron2"/>
    <dgm:cxn modelId="{0C6C0162-EB86-4D57-83FD-C67EC4EFEC62}" type="presParOf" srcId="{22D79DA0-1A8B-49EB-94CB-3B97F009A8EC}" destId="{8BCE0A05-0B83-4E18-A6A7-73B915C4E3A3}" srcOrd="11" destOrd="0" presId="urn:microsoft.com/office/officeart/2005/8/layout/chevron2"/>
    <dgm:cxn modelId="{FB705AC0-1992-4E19-ABCC-ADD3389C36C7}" type="presParOf" srcId="{22D79DA0-1A8B-49EB-94CB-3B97F009A8EC}" destId="{C036B406-A9EE-4F93-95F4-3C8CB1D14E9E}" srcOrd="12" destOrd="0" presId="urn:microsoft.com/office/officeart/2005/8/layout/chevron2"/>
    <dgm:cxn modelId="{327578DD-2DE5-4831-96BF-133055F59032}" type="presParOf" srcId="{C036B406-A9EE-4F93-95F4-3C8CB1D14E9E}" destId="{EFC14B8D-6248-43C1-95DB-D75A71B44F0A}" srcOrd="0" destOrd="0" presId="urn:microsoft.com/office/officeart/2005/8/layout/chevron2"/>
    <dgm:cxn modelId="{C765A4DC-06E8-4CE1-A59D-133D4A2D20B1}" type="presParOf" srcId="{C036B406-A9EE-4F93-95F4-3C8CB1D14E9E}" destId="{F15A3D17-D48A-4CAD-85C0-261B65D0D64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9C8D80-0F1D-45A4-97BA-6645D4E91360}">
      <dsp:nvSpPr>
        <dsp:cNvPr id="0" name=""/>
        <dsp:cNvSpPr/>
      </dsp:nvSpPr>
      <dsp:spPr>
        <a:xfrm rot="5400000">
          <a:off x="154395" y="118120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事前相談</a:t>
          </a:r>
        </a:p>
      </dsp:txBody>
      <dsp:txXfrm rot="-5400000">
        <a:off x="262989" y="262911"/>
        <a:ext cx="506767" cy="217186"/>
      </dsp:txXfrm>
    </dsp:sp>
    <dsp:sp modelId="{71639C92-01A8-4B66-A686-A5E65ED0938F}">
      <dsp:nvSpPr>
        <dsp:cNvPr id="0" name=""/>
        <dsp:cNvSpPr/>
      </dsp:nvSpPr>
      <dsp:spPr>
        <a:xfrm rot="5400000">
          <a:off x="2376263" y="-1167310"/>
          <a:ext cx="470817" cy="30247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要件の確認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必要書類などの説明</a:t>
          </a:r>
        </a:p>
      </dsp:txBody>
      <dsp:txXfrm rot="-5400000">
        <a:off x="1099289" y="132647"/>
        <a:ext cx="3001783" cy="424851"/>
      </dsp:txXfrm>
    </dsp:sp>
    <dsp:sp modelId="{C445235D-D103-48D2-817E-CFBCA24C0BCA}">
      <dsp:nvSpPr>
        <dsp:cNvPr id="0" name=""/>
        <dsp:cNvSpPr/>
      </dsp:nvSpPr>
      <dsp:spPr>
        <a:xfrm rot="5400000">
          <a:off x="154395" y="753810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適性相談</a:t>
          </a:r>
        </a:p>
      </dsp:txBody>
      <dsp:txXfrm rot="-5400000">
        <a:off x="262989" y="898601"/>
        <a:ext cx="506767" cy="217186"/>
      </dsp:txXfrm>
    </dsp:sp>
    <dsp:sp modelId="{348F2297-942E-4ABE-97EA-4D71ABA7FB8C}">
      <dsp:nvSpPr>
        <dsp:cNvPr id="0" name=""/>
        <dsp:cNvSpPr/>
      </dsp:nvSpPr>
      <dsp:spPr>
        <a:xfrm rot="5400000">
          <a:off x="2960640" y="-1103596"/>
          <a:ext cx="470569" cy="41968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熊本県警察本部運転免許課（</a:t>
          </a:r>
          <a:r>
            <a:rPr kumimoji="1" lang="en-US" altLang="ja-JP" sz="900" kern="1200"/>
            <a:t>096-233-0110</a:t>
          </a:r>
          <a:r>
            <a:rPr kumimoji="1" lang="ja-JP" altLang="en-US" sz="900" kern="1200"/>
            <a:t>）へ相談。申請時に適性証書を市役所へ提出。障がいの内容が相談対象外の方は適性証書提出不要</a:t>
          </a:r>
        </a:p>
      </dsp:txBody>
      <dsp:txXfrm rot="-5400000">
        <a:off x="1097507" y="782508"/>
        <a:ext cx="4173866" cy="424627"/>
      </dsp:txXfrm>
    </dsp:sp>
    <dsp:sp modelId="{4A51F354-8281-411B-9A87-D98AFE89629A}">
      <dsp:nvSpPr>
        <dsp:cNvPr id="0" name=""/>
        <dsp:cNvSpPr/>
      </dsp:nvSpPr>
      <dsp:spPr>
        <a:xfrm rot="5400000">
          <a:off x="154395" y="1444480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申請</a:t>
          </a:r>
        </a:p>
      </dsp:txBody>
      <dsp:txXfrm rot="-5400000">
        <a:off x="262989" y="1589271"/>
        <a:ext cx="506767" cy="217186"/>
      </dsp:txXfrm>
    </dsp:sp>
    <dsp:sp modelId="{452F1D02-04D2-4631-BDCB-0E8AB30C0A40}">
      <dsp:nvSpPr>
        <dsp:cNvPr id="0" name=""/>
        <dsp:cNvSpPr/>
      </dsp:nvSpPr>
      <dsp:spPr>
        <a:xfrm rot="5400000">
          <a:off x="2900346" y="-420151"/>
          <a:ext cx="590258" cy="4195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本庁障がい者支援課・各支所地域振興課窓口で交付申請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□障がい者手帳　□世帯全員の所得証明書（転入の場合のみ）　□適性証書</a:t>
          </a:r>
        </a:p>
      </dsp:txBody>
      <dsp:txXfrm rot="-5400000">
        <a:off x="1097833" y="1411176"/>
        <a:ext cx="4166470" cy="532630"/>
      </dsp:txXfrm>
    </dsp:sp>
    <dsp:sp modelId="{D4ECBB3B-24C2-4059-811A-BB43393A8832}">
      <dsp:nvSpPr>
        <dsp:cNvPr id="0" name=""/>
        <dsp:cNvSpPr/>
      </dsp:nvSpPr>
      <dsp:spPr>
        <a:xfrm rot="5400000">
          <a:off x="154395" y="2224730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交付決定後入校</a:t>
          </a:r>
        </a:p>
      </dsp:txBody>
      <dsp:txXfrm rot="-5400000">
        <a:off x="262989" y="2369521"/>
        <a:ext cx="506767" cy="217186"/>
      </dsp:txXfrm>
    </dsp:sp>
    <dsp:sp modelId="{88D4AF17-9EBF-4469-9386-75B6EBED5AA6}">
      <dsp:nvSpPr>
        <dsp:cNvPr id="0" name=""/>
        <dsp:cNvSpPr/>
      </dsp:nvSpPr>
      <dsp:spPr>
        <a:xfrm rot="5400000">
          <a:off x="2858381" y="358579"/>
          <a:ext cx="674189" cy="4195284"/>
        </a:xfrm>
        <a:prstGeom prst="round2SameRect">
          <a:avLst/>
        </a:prstGeom>
        <a:noFill/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>
              <a:solidFill>
                <a:schemeClr val="tx1"/>
              </a:solidFill>
            </a:rPr>
            <a:t>審査後、市から交付決定通知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入校申込書の写し（受付印あり）を市役所へ提出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提出期限：　　年　　月　　日（申請日から２カ月以内</a:t>
          </a:r>
          <a:r>
            <a:rPr kumimoji="1" lang="ja-JP" altLang="en-US" sz="800" kern="1200"/>
            <a:t>）</a:t>
          </a:r>
        </a:p>
      </dsp:txBody>
      <dsp:txXfrm rot="-5400000">
        <a:off x="1097834" y="2152038"/>
        <a:ext cx="4162373" cy="608367"/>
      </dsp:txXfrm>
    </dsp:sp>
    <dsp:sp modelId="{42D16483-28B8-46F4-88D2-2F378AF343F0}">
      <dsp:nvSpPr>
        <dsp:cNvPr id="0" name=""/>
        <dsp:cNvSpPr/>
      </dsp:nvSpPr>
      <dsp:spPr>
        <a:xfrm rot="5400000">
          <a:off x="154395" y="2979402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免許取得</a:t>
          </a:r>
        </a:p>
      </dsp:txBody>
      <dsp:txXfrm rot="-5400000">
        <a:off x="262989" y="3124193"/>
        <a:ext cx="506767" cy="217186"/>
      </dsp:txXfrm>
    </dsp:sp>
    <dsp:sp modelId="{EA2A1CF7-D041-414C-9AD8-D8DB5A15593E}">
      <dsp:nvSpPr>
        <dsp:cNvPr id="0" name=""/>
        <dsp:cNvSpPr/>
      </dsp:nvSpPr>
      <dsp:spPr>
        <a:xfrm rot="5400000">
          <a:off x="2918724" y="1029358"/>
          <a:ext cx="470569" cy="41534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免許証交付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注意</a:t>
          </a:r>
          <a:r>
            <a:rPr kumimoji="1" lang="en-US" altLang="ja-JP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  <a:r>
            <a:rPr kumimoji="1" lang="ja-JP" altLang="en-US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申請年度内に交付されない場合は、助成できません</a:t>
          </a: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。</a:t>
          </a:r>
        </a:p>
      </dsp:txBody>
      <dsp:txXfrm rot="-5400000">
        <a:off x="1077273" y="2893781"/>
        <a:ext cx="4130501" cy="424627"/>
      </dsp:txXfrm>
    </dsp:sp>
    <dsp:sp modelId="{ABFA4697-5149-4099-BAF0-B37F44A4F83D}">
      <dsp:nvSpPr>
        <dsp:cNvPr id="0" name=""/>
        <dsp:cNvSpPr/>
      </dsp:nvSpPr>
      <dsp:spPr>
        <a:xfrm rot="5400000">
          <a:off x="154395" y="3726668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請求書</a:t>
          </a:r>
          <a:endParaRPr kumimoji="1" lang="en-US" altLang="ja-JP" sz="1000" kern="1200">
            <a:solidFill>
              <a:schemeClr val="tx1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等提出</a:t>
          </a:r>
        </a:p>
      </dsp:txBody>
      <dsp:txXfrm rot="-5400000">
        <a:off x="262989" y="3871459"/>
        <a:ext cx="506767" cy="217186"/>
      </dsp:txXfrm>
    </dsp:sp>
    <dsp:sp modelId="{82BA7BB8-224F-4995-98CA-0B32599F05CF}">
      <dsp:nvSpPr>
        <dsp:cNvPr id="0" name=""/>
        <dsp:cNvSpPr/>
      </dsp:nvSpPr>
      <dsp:spPr>
        <a:xfrm rot="5400000">
          <a:off x="2749200" y="1854750"/>
          <a:ext cx="932104" cy="42639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市へ助成金の請求書・完了報告書提出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申請期限：免許取得日から</a:t>
          </a:r>
          <a:r>
            <a:rPr kumimoji="1" lang="en-US" altLang="ja-JP" sz="900" kern="1200"/>
            <a:t>30</a:t>
          </a:r>
          <a:r>
            <a:rPr kumimoji="1" lang="ja-JP" altLang="en-US" sz="900" kern="1200"/>
            <a:t>日以内または</a:t>
          </a:r>
          <a:r>
            <a:rPr kumimoji="1" lang="en-US" altLang="ja-JP" sz="900" kern="1200"/>
            <a:t>3</a:t>
          </a:r>
          <a:r>
            <a:rPr kumimoji="1" lang="ja-JP" altLang="en-US" sz="900" kern="1200"/>
            <a:t>月</a:t>
          </a:r>
          <a:r>
            <a:rPr kumimoji="1" lang="en-US" altLang="ja-JP" sz="900" kern="1200"/>
            <a:t>31</a:t>
          </a:r>
          <a:r>
            <a:rPr kumimoji="1" lang="ja-JP" altLang="en-US" sz="900" kern="1200"/>
            <a:t>日のいずれか早い日まで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□免許証の写し　□免許取得にかかる領収書　□本人名義の通帳　□印鑑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注意</a:t>
          </a:r>
          <a:r>
            <a:rPr kumimoji="1" lang="en-US" altLang="ja-JP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  <a:r>
            <a:rPr kumimoji="1" lang="ja-JP" altLang="en-US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提出時に</a:t>
          </a:r>
          <a:r>
            <a:rPr lang="ja-JP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八代市の住民基本台帳に記載されてい</a:t>
          </a:r>
          <a:r>
            <a:rPr kumimoji="1" lang="ja-JP" altLang="en-US" sz="9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ない場合は、助成できません。</a:t>
          </a:r>
        </a:p>
      </dsp:txBody>
      <dsp:txXfrm rot="-5400000">
        <a:off x="1083268" y="3566184"/>
        <a:ext cx="4218466" cy="841100"/>
      </dsp:txXfrm>
    </dsp:sp>
    <dsp:sp modelId="{EFC14B8D-6248-43C1-95DB-D75A71B44F0A}">
      <dsp:nvSpPr>
        <dsp:cNvPr id="0" name=""/>
        <dsp:cNvSpPr/>
      </dsp:nvSpPr>
      <dsp:spPr>
        <a:xfrm rot="5400000">
          <a:off x="154395" y="4509915"/>
          <a:ext cx="723953" cy="506767"/>
        </a:xfrm>
        <a:prstGeom prst="chevron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chemeClr val="tx1"/>
              </a:solidFill>
            </a:rPr>
            <a:t>支払</a:t>
          </a:r>
        </a:p>
      </dsp:txBody>
      <dsp:txXfrm rot="-5400000">
        <a:off x="262989" y="4654706"/>
        <a:ext cx="506767" cy="217186"/>
      </dsp:txXfrm>
    </dsp:sp>
    <dsp:sp modelId="{F15A3D17-D48A-4CAD-85C0-261B65D0D648}">
      <dsp:nvSpPr>
        <dsp:cNvPr id="0" name=""/>
        <dsp:cNvSpPr/>
      </dsp:nvSpPr>
      <dsp:spPr>
        <a:xfrm rot="5400000">
          <a:off x="2970037" y="2653858"/>
          <a:ext cx="470569" cy="42294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900" kern="1200"/>
            <a:t>約１カ月後、ご指定の口座に振り込み</a:t>
          </a:r>
        </a:p>
      </dsp:txBody>
      <dsp:txXfrm rot="-5400000">
        <a:off x="1090617" y="4556250"/>
        <a:ext cx="4206439" cy="4246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3C96-B809-43EF-9299-C01C4C59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英里</dc:creator>
  <cp:keywords/>
  <dc:description/>
  <cp:lastModifiedBy>松本　あやか</cp:lastModifiedBy>
  <cp:revision>26</cp:revision>
  <cp:lastPrinted>2021-02-24T02:30:00Z</cp:lastPrinted>
  <dcterms:created xsi:type="dcterms:W3CDTF">2024-07-12T00:25:00Z</dcterms:created>
  <dcterms:modified xsi:type="dcterms:W3CDTF">2025-03-26T04:10:00Z</dcterms:modified>
</cp:coreProperties>
</file>