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3DD6" w14:textId="3A1D5683" w:rsidR="00111300" w:rsidRPr="001877FA" w:rsidRDefault="0027422A" w:rsidP="00111300">
      <w:pPr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11300" w:rsidRPr="001877FA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360B5" w:rsidRPr="001877FA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11300" w:rsidRPr="001877FA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2360B5" w:rsidRPr="001877FA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111300" w:rsidRPr="001877FA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204C1E06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23289982" w14:textId="77777777" w:rsidR="00111300" w:rsidRPr="001877FA" w:rsidRDefault="00111300" w:rsidP="00111300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　</w:t>
      </w:r>
    </w:p>
    <w:p w14:paraId="6795D515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7A1C840E" w14:textId="1935CD5E" w:rsidR="00111300" w:rsidRPr="001877FA" w:rsidRDefault="00111300" w:rsidP="0011130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 xml:space="preserve">八代市長　中村　博生　</w:t>
      </w:r>
      <w:r w:rsidR="00660B0F" w:rsidRPr="001877FA">
        <w:rPr>
          <w:rFonts w:ascii="ＭＳ 明朝" w:eastAsia="ＭＳ 明朝" w:hAnsi="ＭＳ 明朝" w:cs="Times New Roman" w:hint="eastAsia"/>
          <w:sz w:val="24"/>
          <w:szCs w:val="24"/>
        </w:rPr>
        <w:t>宛</w:t>
      </w:r>
    </w:p>
    <w:p w14:paraId="33030FD6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17835D3C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申請者　住所</w:t>
      </w:r>
    </w:p>
    <w:p w14:paraId="259C8E21" w14:textId="77777777" w:rsidR="00111300" w:rsidRPr="001877FA" w:rsidRDefault="00111300" w:rsidP="00111300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氏名</w:t>
      </w:r>
    </w:p>
    <w:p w14:paraId="02055ED6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2313D8DD" w14:textId="2712AE76" w:rsidR="00111300" w:rsidRPr="001877FA" w:rsidRDefault="00111300" w:rsidP="0011130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582B77" w:rsidRPr="001877FA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助成金</w:t>
      </w:r>
      <w:r w:rsidR="002360B5" w:rsidRPr="001877FA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14:paraId="25998615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220AE246" w14:textId="3EB9E87D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 xml:space="preserve">　八代港</w:t>
      </w:r>
      <w:r w:rsidR="00CB2F3E">
        <w:rPr>
          <w:rFonts w:ascii="ＭＳ 明朝" w:eastAsia="ＭＳ 明朝" w:hAnsi="ＭＳ 明朝" w:cs="Times New Roman" w:hint="eastAsia"/>
          <w:kern w:val="0"/>
          <w:sz w:val="24"/>
          <w:szCs w:val="24"/>
        </w:rPr>
        <w:t>モーダルシフト</w:t>
      </w:r>
      <w:r w:rsidR="002360B5" w:rsidRPr="001877FA">
        <w:rPr>
          <w:rFonts w:ascii="ＭＳ 明朝" w:eastAsia="ＭＳ 明朝" w:hAnsi="ＭＳ 明朝" w:cs="Times New Roman" w:hint="eastAsia"/>
          <w:kern w:val="0"/>
          <w:sz w:val="24"/>
          <w:szCs w:val="24"/>
        </w:rPr>
        <w:t>促進</w:t>
      </w: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="00CB2F3E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助成金について、</w:t>
      </w:r>
      <w:r w:rsidR="00660B0F" w:rsidRPr="001877FA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582B77" w:rsidRPr="001877FA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="00660B0F" w:rsidRPr="001877FA">
        <w:rPr>
          <w:rFonts w:ascii="ＭＳ 明朝" w:eastAsia="ＭＳ 明朝" w:hAnsi="ＭＳ 明朝" w:cs="Times New Roman" w:hint="eastAsia"/>
          <w:sz w:val="24"/>
          <w:szCs w:val="24"/>
        </w:rPr>
        <w:t>助成金交付要領第９条の規定に基づき、</w:t>
      </w: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下記の</w:t>
      </w:r>
      <w:r w:rsidR="00660B0F" w:rsidRPr="001877FA">
        <w:rPr>
          <w:rFonts w:ascii="ＭＳ 明朝" w:eastAsia="ＭＳ 明朝" w:hAnsi="ＭＳ 明朝" w:cs="Times New Roman" w:hint="eastAsia"/>
          <w:sz w:val="24"/>
          <w:szCs w:val="24"/>
        </w:rPr>
        <w:t>とおり報告</w:t>
      </w: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14:paraId="01F645A8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6E3910D8" w14:textId="77777777" w:rsidR="00111300" w:rsidRPr="001877FA" w:rsidRDefault="00111300" w:rsidP="00111300">
      <w:pPr>
        <w:rPr>
          <w:rFonts w:ascii="ＭＳ 明朝" w:eastAsia="ＭＳ 明朝" w:hAnsi="ＭＳ 明朝" w:cs="Times New Roman"/>
          <w:sz w:val="24"/>
          <w:szCs w:val="24"/>
        </w:rPr>
      </w:pPr>
    </w:p>
    <w:p w14:paraId="5297E9C7" w14:textId="59700371" w:rsidR="00111300" w:rsidRPr="001877FA" w:rsidRDefault="00111300" w:rsidP="0011130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877F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43C4431" w14:textId="77777777" w:rsidR="001A47E0" w:rsidRPr="001877FA" w:rsidRDefault="001A47E0">
      <w:pPr>
        <w:rPr>
          <w:rFonts w:ascii="ＭＳ 明朝" w:eastAsia="ＭＳ 明朝" w:hAnsi="ＭＳ 明朝"/>
          <w:sz w:val="24"/>
          <w:szCs w:val="28"/>
        </w:rPr>
      </w:pPr>
    </w:p>
    <w:p w14:paraId="41334562" w14:textId="041B14F7" w:rsidR="00111300" w:rsidRPr="001877FA" w:rsidRDefault="00111300">
      <w:pPr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t xml:space="preserve">　〇　助成対象貨物一覧</w:t>
      </w:r>
    </w:p>
    <w:p w14:paraId="004F3230" w14:textId="3617939B" w:rsidR="00111300" w:rsidRPr="001877FA" w:rsidRDefault="00111300">
      <w:pPr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t xml:space="preserve">　〇　各助成対象貨物の船荷証券（Ｂ／Ｌ）の写し</w:t>
      </w:r>
    </w:p>
    <w:p w14:paraId="1C49178A" w14:textId="2B9701D3" w:rsidR="00111300" w:rsidRPr="001877FA" w:rsidRDefault="00111300">
      <w:pPr>
        <w:widowControl/>
        <w:jc w:val="left"/>
      </w:pPr>
      <w:r w:rsidRPr="001877FA">
        <w:br w:type="page"/>
      </w:r>
    </w:p>
    <w:p w14:paraId="5B2DBC8A" w14:textId="494B800C" w:rsidR="00111300" w:rsidRPr="001877FA" w:rsidRDefault="005621DF">
      <w:pPr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lastRenderedPageBreak/>
        <w:t>別紙様式</w:t>
      </w:r>
    </w:p>
    <w:p w14:paraId="3DBC4802" w14:textId="6CBD20A2" w:rsidR="005621DF" w:rsidRPr="001877FA" w:rsidRDefault="005621DF" w:rsidP="005621DF">
      <w:pPr>
        <w:jc w:val="center"/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t>助成対象貨物一覧</w:t>
      </w:r>
    </w:p>
    <w:p w14:paraId="12CF3644" w14:textId="77777777" w:rsidR="005621DF" w:rsidRPr="001877FA" w:rsidRDefault="005621DF">
      <w:pPr>
        <w:rPr>
          <w:rFonts w:ascii="ＭＳ 明朝" w:eastAsia="ＭＳ 明朝" w:hAnsi="ＭＳ 明朝"/>
          <w:sz w:val="24"/>
          <w:szCs w:val="28"/>
        </w:rPr>
      </w:pPr>
    </w:p>
    <w:p w14:paraId="3D62EB7B" w14:textId="4C20162F" w:rsidR="005621DF" w:rsidRPr="001877FA" w:rsidRDefault="005621DF">
      <w:pPr>
        <w:rPr>
          <w:rFonts w:ascii="ＭＳ 明朝" w:eastAsia="ＭＳ 明朝" w:hAnsi="ＭＳ 明朝"/>
          <w:sz w:val="24"/>
          <w:szCs w:val="28"/>
          <w:u w:val="single"/>
        </w:rPr>
      </w:pPr>
      <w:r w:rsidRPr="001877FA">
        <w:rPr>
          <w:rFonts w:ascii="ＭＳ 明朝" w:eastAsia="ＭＳ 明朝" w:hAnsi="ＭＳ 明朝" w:hint="eastAsia"/>
          <w:sz w:val="24"/>
          <w:szCs w:val="28"/>
          <w:u w:val="single"/>
        </w:rPr>
        <w:t xml:space="preserve">申請者：　　　　　　　　</w:t>
      </w:r>
    </w:p>
    <w:p w14:paraId="5EB8330F" w14:textId="626705E9" w:rsidR="005621DF" w:rsidRPr="001877FA" w:rsidRDefault="005621DF">
      <w:pPr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t>【合計　　　　　ＴＥＵ】</w:t>
      </w:r>
    </w:p>
    <w:p w14:paraId="2338F8C7" w14:textId="4870914D" w:rsidR="005621DF" w:rsidRPr="001877FA" w:rsidRDefault="0039402E" w:rsidP="0039402E">
      <w:pPr>
        <w:jc w:val="right"/>
        <w:rPr>
          <w:rFonts w:ascii="ＭＳ 明朝" w:eastAsia="ＭＳ 明朝" w:hAnsi="ＭＳ 明朝"/>
          <w:sz w:val="24"/>
          <w:szCs w:val="28"/>
        </w:rPr>
      </w:pPr>
      <w:r w:rsidRPr="001877FA">
        <w:rPr>
          <w:rFonts w:ascii="ＭＳ 明朝" w:eastAsia="ＭＳ 明朝" w:hAnsi="ＭＳ 明朝" w:hint="eastAsia"/>
          <w:sz w:val="24"/>
          <w:szCs w:val="28"/>
        </w:rPr>
        <w:t>単位：ＴＥＵ</w:t>
      </w:r>
    </w:p>
    <w:tbl>
      <w:tblPr>
        <w:tblStyle w:val="ae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378"/>
        <w:gridCol w:w="567"/>
      </w:tblGrid>
      <w:tr w:rsidR="001877FA" w:rsidRPr="001877FA" w14:paraId="39A13772" w14:textId="77777777" w:rsidTr="0039402E">
        <w:tc>
          <w:tcPr>
            <w:tcW w:w="562" w:type="dxa"/>
            <w:vAlign w:val="center"/>
          </w:tcPr>
          <w:p w14:paraId="25A893B2" w14:textId="06A8253D" w:rsidR="005621DF" w:rsidRPr="001877FA" w:rsidRDefault="005621DF" w:rsidP="0039402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77FA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993" w:type="dxa"/>
            <w:vAlign w:val="center"/>
          </w:tcPr>
          <w:p w14:paraId="4F36DA19" w14:textId="7B944E07" w:rsidR="005621DF" w:rsidRPr="001877FA" w:rsidRDefault="005621DF" w:rsidP="0039402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77FA">
              <w:rPr>
                <w:rFonts w:ascii="ＭＳ 明朝" w:eastAsia="ＭＳ 明朝" w:hAnsi="ＭＳ 明朝" w:hint="eastAsia"/>
                <w:sz w:val="24"/>
                <w:szCs w:val="28"/>
              </w:rPr>
              <w:t>八代港利用日</w:t>
            </w:r>
          </w:p>
        </w:tc>
        <w:tc>
          <w:tcPr>
            <w:tcW w:w="6378" w:type="dxa"/>
            <w:vAlign w:val="center"/>
          </w:tcPr>
          <w:p w14:paraId="3C4F227A" w14:textId="090F073F" w:rsidR="005621DF" w:rsidRPr="001877FA" w:rsidRDefault="0039402E" w:rsidP="0039402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77FA">
              <w:rPr>
                <w:rFonts w:ascii="ＭＳ 明朝" w:eastAsia="ＭＳ 明朝" w:hAnsi="ＭＳ 明朝" w:hint="eastAsia"/>
                <w:sz w:val="24"/>
                <w:szCs w:val="28"/>
              </w:rPr>
              <w:t>Ｂ／Ｌ　Ｎｏ．</w:t>
            </w:r>
          </w:p>
        </w:tc>
        <w:tc>
          <w:tcPr>
            <w:tcW w:w="567" w:type="dxa"/>
            <w:vAlign w:val="center"/>
          </w:tcPr>
          <w:p w14:paraId="42EA829A" w14:textId="47B67ED9" w:rsidR="005621DF" w:rsidRPr="001877FA" w:rsidRDefault="0039402E" w:rsidP="0039402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77FA">
              <w:rPr>
                <w:rFonts w:ascii="ＭＳ 明朝" w:eastAsia="ＭＳ 明朝" w:hAnsi="ＭＳ 明朝" w:hint="eastAsia"/>
                <w:sz w:val="24"/>
                <w:szCs w:val="28"/>
              </w:rPr>
              <w:t>数量</w:t>
            </w:r>
          </w:p>
        </w:tc>
      </w:tr>
      <w:tr w:rsidR="001877FA" w:rsidRPr="001877FA" w14:paraId="16D9BB90" w14:textId="77777777" w:rsidTr="0039402E">
        <w:trPr>
          <w:trHeight w:hRule="exact" w:val="454"/>
        </w:trPr>
        <w:tc>
          <w:tcPr>
            <w:tcW w:w="562" w:type="dxa"/>
          </w:tcPr>
          <w:p w14:paraId="78D8E0A9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332FA1D7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22DD3CA9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1C6CD951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21B46216" w14:textId="77777777" w:rsidTr="0039402E">
        <w:trPr>
          <w:trHeight w:hRule="exact" w:val="454"/>
        </w:trPr>
        <w:tc>
          <w:tcPr>
            <w:tcW w:w="562" w:type="dxa"/>
          </w:tcPr>
          <w:p w14:paraId="39FD5390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67B8365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5DE36B68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789C5D4E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4A529C31" w14:textId="77777777" w:rsidTr="0039402E">
        <w:trPr>
          <w:trHeight w:hRule="exact" w:val="454"/>
        </w:trPr>
        <w:tc>
          <w:tcPr>
            <w:tcW w:w="562" w:type="dxa"/>
          </w:tcPr>
          <w:p w14:paraId="2023BD70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16272431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13C35C46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48B7B2C9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344CE1FC" w14:textId="77777777" w:rsidTr="0039402E">
        <w:trPr>
          <w:trHeight w:hRule="exact" w:val="454"/>
        </w:trPr>
        <w:tc>
          <w:tcPr>
            <w:tcW w:w="562" w:type="dxa"/>
          </w:tcPr>
          <w:p w14:paraId="5E3ECF1A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2A9C0757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28E6E878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3D710801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6F49A880" w14:textId="77777777" w:rsidTr="0039402E">
        <w:trPr>
          <w:trHeight w:hRule="exact" w:val="454"/>
        </w:trPr>
        <w:tc>
          <w:tcPr>
            <w:tcW w:w="562" w:type="dxa"/>
          </w:tcPr>
          <w:p w14:paraId="04864F4D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2F9CECC7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1EE4F987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51456BE9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5EA03146" w14:textId="77777777" w:rsidTr="0039402E">
        <w:trPr>
          <w:trHeight w:hRule="exact" w:val="454"/>
        </w:trPr>
        <w:tc>
          <w:tcPr>
            <w:tcW w:w="562" w:type="dxa"/>
          </w:tcPr>
          <w:p w14:paraId="77D2350D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564A2BFB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141B526B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77359BA0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697A1CAE" w14:textId="77777777" w:rsidTr="0039402E">
        <w:trPr>
          <w:trHeight w:hRule="exact" w:val="454"/>
        </w:trPr>
        <w:tc>
          <w:tcPr>
            <w:tcW w:w="562" w:type="dxa"/>
          </w:tcPr>
          <w:p w14:paraId="428F36DA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0B381CAB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4A1B8B3C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1DB9518C" w14:textId="77777777" w:rsidR="005621DF" w:rsidRPr="001877FA" w:rsidRDefault="005621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582F25D6" w14:textId="77777777" w:rsidTr="0039402E">
        <w:trPr>
          <w:trHeight w:hRule="exact" w:val="454"/>
        </w:trPr>
        <w:tc>
          <w:tcPr>
            <w:tcW w:w="562" w:type="dxa"/>
          </w:tcPr>
          <w:p w14:paraId="53FC462C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101CF8A1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427AE884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0036FA5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43C1D623" w14:textId="77777777" w:rsidTr="0039402E">
        <w:trPr>
          <w:trHeight w:hRule="exact" w:val="454"/>
        </w:trPr>
        <w:tc>
          <w:tcPr>
            <w:tcW w:w="562" w:type="dxa"/>
          </w:tcPr>
          <w:p w14:paraId="23CB661A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D18AFC3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471BAE25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0BF4A746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0E40CAFE" w14:textId="77777777" w:rsidTr="0039402E">
        <w:trPr>
          <w:trHeight w:hRule="exact" w:val="454"/>
        </w:trPr>
        <w:tc>
          <w:tcPr>
            <w:tcW w:w="562" w:type="dxa"/>
          </w:tcPr>
          <w:p w14:paraId="7E40CEE8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174EA474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3F07A785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23B267B2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4A31EF85" w14:textId="77777777" w:rsidTr="0039402E">
        <w:trPr>
          <w:trHeight w:hRule="exact" w:val="454"/>
        </w:trPr>
        <w:tc>
          <w:tcPr>
            <w:tcW w:w="562" w:type="dxa"/>
          </w:tcPr>
          <w:p w14:paraId="66B83602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3FCCC5C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5438B2E6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1E33F45A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1D8FEA60" w14:textId="77777777" w:rsidTr="0039402E">
        <w:trPr>
          <w:trHeight w:hRule="exact" w:val="454"/>
        </w:trPr>
        <w:tc>
          <w:tcPr>
            <w:tcW w:w="562" w:type="dxa"/>
          </w:tcPr>
          <w:p w14:paraId="78BE9E73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3D19983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5AFB1A9E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6E390C0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068F2D7E" w14:textId="77777777" w:rsidTr="0039402E">
        <w:trPr>
          <w:trHeight w:hRule="exact" w:val="454"/>
        </w:trPr>
        <w:tc>
          <w:tcPr>
            <w:tcW w:w="562" w:type="dxa"/>
          </w:tcPr>
          <w:p w14:paraId="351F1967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051E448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7538E801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23296833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74F25D16" w14:textId="77777777" w:rsidTr="0039402E">
        <w:trPr>
          <w:trHeight w:hRule="exact" w:val="454"/>
        </w:trPr>
        <w:tc>
          <w:tcPr>
            <w:tcW w:w="562" w:type="dxa"/>
          </w:tcPr>
          <w:p w14:paraId="3DD100C2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1616DEF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0675081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52C544E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758164B2" w14:textId="77777777" w:rsidTr="0039402E">
        <w:trPr>
          <w:trHeight w:hRule="exact" w:val="454"/>
        </w:trPr>
        <w:tc>
          <w:tcPr>
            <w:tcW w:w="562" w:type="dxa"/>
          </w:tcPr>
          <w:p w14:paraId="33B7438E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18A77AFA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6C257AD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74E7A3BC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5E9950C8" w14:textId="77777777" w:rsidTr="0039402E">
        <w:trPr>
          <w:trHeight w:hRule="exact" w:val="454"/>
        </w:trPr>
        <w:tc>
          <w:tcPr>
            <w:tcW w:w="562" w:type="dxa"/>
          </w:tcPr>
          <w:p w14:paraId="0000F52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3FCAAA92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5CFE7A1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299F47FC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1A82D900" w14:textId="77777777" w:rsidTr="0039402E">
        <w:trPr>
          <w:trHeight w:hRule="exact" w:val="454"/>
        </w:trPr>
        <w:tc>
          <w:tcPr>
            <w:tcW w:w="562" w:type="dxa"/>
          </w:tcPr>
          <w:p w14:paraId="3ABCF860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7E914E0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276BEDAA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72895B5C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46534FA9" w14:textId="77777777" w:rsidTr="0039402E">
        <w:trPr>
          <w:trHeight w:hRule="exact" w:val="454"/>
        </w:trPr>
        <w:tc>
          <w:tcPr>
            <w:tcW w:w="562" w:type="dxa"/>
          </w:tcPr>
          <w:p w14:paraId="28CBA327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273ED3F4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305607BE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6F73BE2A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398F98DD" w14:textId="77777777" w:rsidTr="0039402E">
        <w:trPr>
          <w:trHeight w:hRule="exact" w:val="454"/>
        </w:trPr>
        <w:tc>
          <w:tcPr>
            <w:tcW w:w="562" w:type="dxa"/>
          </w:tcPr>
          <w:p w14:paraId="0523F0B9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ED69304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18D2E7EF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6E186961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877FA" w:rsidRPr="001877FA" w14:paraId="00DF01F0" w14:textId="77777777" w:rsidTr="0039402E">
        <w:trPr>
          <w:trHeight w:hRule="exact" w:val="454"/>
        </w:trPr>
        <w:tc>
          <w:tcPr>
            <w:tcW w:w="562" w:type="dxa"/>
          </w:tcPr>
          <w:p w14:paraId="54E81C0B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6788AFF4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01D31B4E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1ACB35E3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9402E" w:rsidRPr="001877FA" w14:paraId="4A8E08BB" w14:textId="77777777" w:rsidTr="0039402E">
        <w:trPr>
          <w:trHeight w:hRule="exact" w:val="454"/>
        </w:trPr>
        <w:tc>
          <w:tcPr>
            <w:tcW w:w="562" w:type="dxa"/>
          </w:tcPr>
          <w:p w14:paraId="065A0EB6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993" w:type="dxa"/>
          </w:tcPr>
          <w:p w14:paraId="47F30A46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378" w:type="dxa"/>
          </w:tcPr>
          <w:p w14:paraId="51DE0092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7" w:type="dxa"/>
          </w:tcPr>
          <w:p w14:paraId="4CC8B329" w14:textId="77777777" w:rsidR="0039402E" w:rsidRPr="001877FA" w:rsidRDefault="0039402E" w:rsidP="0045274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824C0A1" w14:textId="77777777" w:rsidR="005621DF" w:rsidRPr="001877FA" w:rsidRDefault="005621DF">
      <w:pPr>
        <w:rPr>
          <w:rFonts w:ascii="ＭＳ 明朝" w:eastAsia="ＭＳ 明朝" w:hAnsi="ＭＳ 明朝"/>
          <w:sz w:val="24"/>
          <w:szCs w:val="28"/>
        </w:rPr>
      </w:pPr>
    </w:p>
    <w:sectPr w:rsidR="005621DF" w:rsidRPr="00187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CF68" w14:textId="77777777" w:rsidR="00F27994" w:rsidRDefault="00F27994" w:rsidP="00111300">
      <w:r>
        <w:separator/>
      </w:r>
    </w:p>
  </w:endnote>
  <w:endnote w:type="continuationSeparator" w:id="0">
    <w:p w14:paraId="5E91E439" w14:textId="77777777" w:rsidR="00F27994" w:rsidRDefault="00F27994" w:rsidP="001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22D5" w14:textId="77777777" w:rsidR="00F27994" w:rsidRDefault="00F27994" w:rsidP="00111300">
      <w:r>
        <w:separator/>
      </w:r>
    </w:p>
  </w:footnote>
  <w:footnote w:type="continuationSeparator" w:id="0">
    <w:p w14:paraId="59381BDD" w14:textId="77777777" w:rsidR="00F27994" w:rsidRDefault="00F27994" w:rsidP="0011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C9"/>
    <w:rsid w:val="001073C9"/>
    <w:rsid w:val="00111300"/>
    <w:rsid w:val="001877FA"/>
    <w:rsid w:val="001A47E0"/>
    <w:rsid w:val="002360B5"/>
    <w:rsid w:val="0027422A"/>
    <w:rsid w:val="0039402E"/>
    <w:rsid w:val="005621DF"/>
    <w:rsid w:val="00582B77"/>
    <w:rsid w:val="006547E3"/>
    <w:rsid w:val="00660B0F"/>
    <w:rsid w:val="00CB2F3E"/>
    <w:rsid w:val="00F27994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64A4F"/>
  <w15:chartTrackingRefBased/>
  <w15:docId w15:val="{31809635-418C-4172-A7AC-5A53488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3C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3C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C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3C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3C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3C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73C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73C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73C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73C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73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073C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073C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0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73C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073C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73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073C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73C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073C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07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073C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073C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113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1300"/>
  </w:style>
  <w:style w:type="paragraph" w:styleId="ac">
    <w:name w:val="footer"/>
    <w:basedOn w:val="a"/>
    <w:link w:val="ad"/>
    <w:uiPriority w:val="99"/>
    <w:unhideWhenUsed/>
    <w:rsid w:val="001113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1300"/>
  </w:style>
  <w:style w:type="table" w:styleId="ae">
    <w:name w:val="Table Grid"/>
    <w:basedOn w:val="a1"/>
    <w:uiPriority w:val="39"/>
    <w:rsid w:val="005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啓嗣</dc:creator>
  <cp:keywords/>
  <dc:description/>
  <cp:lastModifiedBy>山下　祐司</cp:lastModifiedBy>
  <cp:revision>9</cp:revision>
  <cp:lastPrinted>2024-03-29T07:05:00Z</cp:lastPrinted>
  <dcterms:created xsi:type="dcterms:W3CDTF">2024-02-22T02:28:00Z</dcterms:created>
  <dcterms:modified xsi:type="dcterms:W3CDTF">2024-04-01T10:07:00Z</dcterms:modified>
</cp:coreProperties>
</file>